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5C07B" w14:textId="4EF50521" w:rsidR="00A90EDB" w:rsidRPr="000A6A63" w:rsidRDefault="002D5561" w:rsidP="008B3110">
      <w:pPr>
        <w:pStyle w:val="Nzev"/>
        <w:spacing w:line="360" w:lineRule="auto"/>
        <w:ind w:left="1416"/>
        <w:jc w:val="left"/>
        <w:rPr>
          <w:rFonts w:asciiTheme="minorHAnsi" w:hAnsiTheme="minorHAnsi" w:cstheme="minorHAnsi"/>
          <w:sz w:val="22"/>
          <w:szCs w:val="22"/>
        </w:rPr>
      </w:pPr>
      <w:r w:rsidRPr="000A6A6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C5CDF56" wp14:editId="51F0C02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72540" cy="955040"/>
            <wp:effectExtent l="0" t="0" r="381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EDB" w:rsidRPr="000A6A63">
        <w:rPr>
          <w:rFonts w:asciiTheme="minorHAnsi" w:hAnsiTheme="minorHAnsi" w:cstheme="minorHAnsi"/>
          <w:sz w:val="22"/>
          <w:szCs w:val="22"/>
        </w:rPr>
        <w:t xml:space="preserve">Zápis z jednání výboru Společnosti pro pojivové tkáně (SPT) ČLS </w:t>
      </w:r>
      <w:proofErr w:type="gramStart"/>
      <w:r w:rsidR="00A90EDB" w:rsidRPr="000A6A63">
        <w:rPr>
          <w:rFonts w:asciiTheme="minorHAnsi" w:hAnsiTheme="minorHAnsi" w:cstheme="minorHAnsi"/>
          <w:sz w:val="22"/>
          <w:szCs w:val="22"/>
        </w:rPr>
        <w:t>JEP z. s.</w:t>
      </w:r>
      <w:proofErr w:type="gramEnd"/>
    </w:p>
    <w:p w14:paraId="12B60C6C" w14:textId="396E9559" w:rsidR="00A90EDB" w:rsidRPr="000A6A63" w:rsidRDefault="00A90EDB" w:rsidP="00A90EDB">
      <w:pPr>
        <w:pStyle w:val="Nzev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6A63">
        <w:rPr>
          <w:rFonts w:asciiTheme="minorHAnsi" w:hAnsiTheme="minorHAnsi" w:cstheme="minorHAnsi"/>
          <w:sz w:val="22"/>
          <w:szCs w:val="22"/>
        </w:rPr>
        <w:t xml:space="preserve">a redakční rady časopisu PÚ ze dne </w:t>
      </w:r>
      <w:r w:rsidR="00BA6741" w:rsidRPr="000A6A63">
        <w:rPr>
          <w:rFonts w:asciiTheme="minorHAnsi" w:hAnsiTheme="minorHAnsi" w:cstheme="minorHAnsi"/>
          <w:sz w:val="22"/>
          <w:szCs w:val="22"/>
        </w:rPr>
        <w:t>2</w:t>
      </w:r>
      <w:r w:rsidRPr="000A6A63">
        <w:rPr>
          <w:rFonts w:asciiTheme="minorHAnsi" w:hAnsiTheme="minorHAnsi" w:cstheme="minorHAnsi"/>
          <w:sz w:val="22"/>
          <w:szCs w:val="22"/>
        </w:rPr>
        <w:t xml:space="preserve">. </w:t>
      </w:r>
      <w:r w:rsidR="00BA6741" w:rsidRPr="000A6A63">
        <w:rPr>
          <w:rFonts w:asciiTheme="minorHAnsi" w:hAnsiTheme="minorHAnsi" w:cstheme="minorHAnsi"/>
          <w:sz w:val="22"/>
          <w:szCs w:val="22"/>
        </w:rPr>
        <w:t>7</w:t>
      </w:r>
      <w:r w:rsidRPr="000A6A63">
        <w:rPr>
          <w:rFonts w:asciiTheme="minorHAnsi" w:hAnsiTheme="minorHAnsi" w:cstheme="minorHAnsi"/>
          <w:sz w:val="22"/>
          <w:szCs w:val="22"/>
        </w:rPr>
        <w:t>. 202</w:t>
      </w:r>
      <w:r w:rsidR="00680F22">
        <w:rPr>
          <w:rFonts w:asciiTheme="minorHAnsi" w:hAnsiTheme="minorHAnsi" w:cstheme="minorHAnsi"/>
          <w:sz w:val="22"/>
          <w:szCs w:val="22"/>
        </w:rPr>
        <w:t>1</w:t>
      </w:r>
    </w:p>
    <w:p w14:paraId="6D0747A0" w14:textId="77777777" w:rsidR="003D7B1C" w:rsidRPr="000A6A63" w:rsidRDefault="003D7B1C" w:rsidP="000620DC">
      <w:pPr>
        <w:pStyle w:val="Nzev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B53AE66" w14:textId="52AB1934" w:rsidR="003D7B1C" w:rsidRPr="004B4C7F" w:rsidRDefault="003D7B1C" w:rsidP="00A90ED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C7F">
        <w:rPr>
          <w:rFonts w:asciiTheme="minorHAnsi" w:hAnsiTheme="minorHAnsi" w:cstheme="minorHAnsi"/>
          <w:b/>
          <w:bCs/>
          <w:sz w:val="22"/>
          <w:szCs w:val="22"/>
        </w:rPr>
        <w:t xml:space="preserve">Přítomni: </w:t>
      </w:r>
      <w:r w:rsidRPr="004B4C7F">
        <w:rPr>
          <w:rFonts w:asciiTheme="minorHAnsi" w:hAnsiTheme="minorHAnsi" w:cstheme="minorHAnsi"/>
          <w:sz w:val="22"/>
          <w:szCs w:val="22"/>
        </w:rPr>
        <w:t>Prof.</w:t>
      </w:r>
      <w:r w:rsidR="00902EE3" w:rsidRPr="004B4C7F">
        <w:rPr>
          <w:rFonts w:asciiTheme="minorHAnsi" w:hAnsiTheme="minorHAnsi" w:cstheme="minorHAnsi"/>
          <w:sz w:val="22"/>
          <w:szCs w:val="22"/>
        </w:rPr>
        <w:t xml:space="preserve"> </w:t>
      </w:r>
      <w:r w:rsidRPr="004B4C7F">
        <w:rPr>
          <w:rFonts w:asciiTheme="minorHAnsi" w:hAnsiTheme="minorHAnsi" w:cstheme="minorHAnsi"/>
          <w:sz w:val="22"/>
          <w:szCs w:val="22"/>
        </w:rPr>
        <w:t xml:space="preserve">Mařík, </w:t>
      </w:r>
      <w:r w:rsidR="00BA6741" w:rsidRPr="004B4C7F">
        <w:rPr>
          <w:rFonts w:asciiTheme="minorHAnsi" w:hAnsiTheme="minorHAnsi" w:cstheme="minorHAnsi"/>
          <w:sz w:val="22"/>
          <w:szCs w:val="22"/>
        </w:rPr>
        <w:t xml:space="preserve">Prof. </w:t>
      </w:r>
      <w:proofErr w:type="spellStart"/>
      <w:r w:rsidR="00BA6741" w:rsidRPr="004B4C7F">
        <w:rPr>
          <w:rFonts w:asciiTheme="minorHAnsi" w:hAnsiTheme="minorHAnsi" w:cstheme="minorHAnsi"/>
          <w:sz w:val="22"/>
          <w:szCs w:val="22"/>
        </w:rPr>
        <w:t>Hyánek</w:t>
      </w:r>
      <w:proofErr w:type="spellEnd"/>
      <w:r w:rsidR="00BA6741" w:rsidRPr="004B4C7F">
        <w:rPr>
          <w:rFonts w:asciiTheme="minorHAnsi" w:hAnsiTheme="minorHAnsi" w:cstheme="minorHAnsi"/>
          <w:sz w:val="22"/>
          <w:szCs w:val="22"/>
        </w:rPr>
        <w:t xml:space="preserve">, </w:t>
      </w:r>
      <w:r w:rsidR="00904F16" w:rsidRPr="004B4C7F">
        <w:rPr>
          <w:rFonts w:asciiTheme="minorHAnsi" w:hAnsiTheme="minorHAnsi" w:cstheme="minorHAnsi"/>
          <w:sz w:val="22"/>
          <w:szCs w:val="22"/>
        </w:rPr>
        <w:t xml:space="preserve">Prof. </w:t>
      </w:r>
      <w:proofErr w:type="spellStart"/>
      <w:r w:rsidR="00904F16" w:rsidRPr="004B4C7F">
        <w:rPr>
          <w:rFonts w:asciiTheme="minorHAnsi" w:hAnsiTheme="minorHAnsi" w:cstheme="minorHAnsi"/>
          <w:sz w:val="22"/>
          <w:szCs w:val="22"/>
        </w:rPr>
        <w:t>Petrtýl</w:t>
      </w:r>
      <w:proofErr w:type="spellEnd"/>
      <w:r w:rsidR="00904F16" w:rsidRPr="004B4C7F">
        <w:rPr>
          <w:rFonts w:asciiTheme="minorHAnsi" w:hAnsiTheme="minorHAnsi" w:cstheme="minorHAnsi"/>
          <w:sz w:val="22"/>
          <w:szCs w:val="22"/>
        </w:rPr>
        <w:t xml:space="preserve">, RNDr. Braun, </w:t>
      </w:r>
      <w:r w:rsidRPr="004B4C7F">
        <w:rPr>
          <w:rFonts w:asciiTheme="minorHAnsi" w:hAnsiTheme="minorHAnsi" w:cstheme="minorHAnsi"/>
          <w:sz w:val="22"/>
          <w:szCs w:val="22"/>
        </w:rPr>
        <w:t xml:space="preserve">Prof. Čulík, </w:t>
      </w:r>
      <w:r w:rsidR="00902EE3" w:rsidRPr="004B4C7F">
        <w:rPr>
          <w:rFonts w:asciiTheme="minorHAnsi" w:hAnsiTheme="minorHAnsi" w:cstheme="minorHAnsi"/>
          <w:sz w:val="22"/>
          <w:szCs w:val="22"/>
        </w:rPr>
        <w:t xml:space="preserve">MUDr. </w:t>
      </w:r>
      <w:proofErr w:type="spellStart"/>
      <w:r w:rsidR="00902EE3" w:rsidRPr="004B4C7F">
        <w:rPr>
          <w:rFonts w:asciiTheme="minorHAnsi" w:hAnsiTheme="minorHAnsi" w:cstheme="minorHAnsi"/>
          <w:sz w:val="22"/>
          <w:szCs w:val="22"/>
        </w:rPr>
        <w:t>Krawczyk</w:t>
      </w:r>
      <w:proofErr w:type="spellEnd"/>
      <w:r w:rsidR="00902EE3" w:rsidRPr="004B4C7F">
        <w:rPr>
          <w:rFonts w:asciiTheme="minorHAnsi" w:hAnsiTheme="minorHAnsi" w:cstheme="minorHAnsi"/>
          <w:sz w:val="22"/>
          <w:szCs w:val="22"/>
        </w:rPr>
        <w:t xml:space="preserve">, </w:t>
      </w:r>
      <w:r w:rsidR="00904F16" w:rsidRPr="004B4C7F">
        <w:rPr>
          <w:rFonts w:asciiTheme="minorHAnsi" w:hAnsiTheme="minorHAnsi" w:cstheme="minorHAnsi"/>
          <w:sz w:val="22"/>
          <w:szCs w:val="22"/>
        </w:rPr>
        <w:t xml:space="preserve">Prof. Smrčka, </w:t>
      </w:r>
      <w:r w:rsidRPr="004B4C7F">
        <w:rPr>
          <w:rFonts w:asciiTheme="minorHAnsi" w:hAnsiTheme="minorHAnsi" w:cstheme="minorHAnsi"/>
          <w:sz w:val="22"/>
          <w:szCs w:val="22"/>
        </w:rPr>
        <w:t>Ing. Hulejová</w:t>
      </w:r>
      <w:r w:rsidR="00904F16" w:rsidRPr="004B4C7F">
        <w:rPr>
          <w:rFonts w:asciiTheme="minorHAnsi" w:hAnsiTheme="minorHAnsi" w:cstheme="minorHAnsi"/>
          <w:sz w:val="22"/>
          <w:szCs w:val="22"/>
        </w:rPr>
        <w:t xml:space="preserve">, </w:t>
      </w:r>
      <w:r w:rsidR="00A90EDB" w:rsidRPr="004B4C7F">
        <w:rPr>
          <w:rFonts w:asciiTheme="minorHAnsi" w:hAnsiTheme="minorHAnsi" w:cstheme="minorHAnsi"/>
          <w:sz w:val="22"/>
          <w:szCs w:val="22"/>
        </w:rPr>
        <w:t xml:space="preserve">Prof. Pařízková, </w:t>
      </w:r>
      <w:r w:rsidRPr="004B4C7F">
        <w:rPr>
          <w:rFonts w:asciiTheme="minorHAnsi" w:hAnsiTheme="minorHAnsi" w:cstheme="minorHAnsi"/>
          <w:sz w:val="22"/>
          <w:szCs w:val="22"/>
        </w:rPr>
        <w:t xml:space="preserve">MUDr. Maříková </w:t>
      </w:r>
    </w:p>
    <w:p w14:paraId="645660D6" w14:textId="42EB5EBB" w:rsidR="00A90EDB" w:rsidRPr="004B4C7F" w:rsidRDefault="003D7B1C" w:rsidP="003D7B1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4C7F">
        <w:rPr>
          <w:rFonts w:asciiTheme="minorHAnsi" w:hAnsiTheme="minorHAnsi" w:cstheme="minorHAnsi"/>
          <w:b/>
          <w:sz w:val="22"/>
          <w:szCs w:val="22"/>
        </w:rPr>
        <w:t xml:space="preserve">Hosté: </w:t>
      </w:r>
      <w:r w:rsidR="009D55A9" w:rsidRPr="004B4C7F">
        <w:rPr>
          <w:rFonts w:asciiTheme="minorHAnsi" w:hAnsiTheme="minorHAnsi" w:cstheme="minorHAnsi"/>
          <w:bCs/>
          <w:sz w:val="22"/>
          <w:szCs w:val="22"/>
        </w:rPr>
        <w:t xml:space="preserve">RNDr. </w:t>
      </w:r>
      <w:r w:rsidRPr="004B4C7F">
        <w:rPr>
          <w:rFonts w:asciiTheme="minorHAnsi" w:hAnsiTheme="minorHAnsi" w:cstheme="minorHAnsi"/>
          <w:bCs/>
          <w:sz w:val="22"/>
          <w:szCs w:val="22"/>
        </w:rPr>
        <w:t xml:space="preserve">Lichý, </w:t>
      </w:r>
      <w:r w:rsidR="00136B1F" w:rsidRPr="004B4C7F">
        <w:rPr>
          <w:rFonts w:asciiTheme="minorHAnsi" w:hAnsiTheme="minorHAnsi" w:cstheme="minorHAnsi"/>
          <w:bCs/>
          <w:sz w:val="22"/>
          <w:szCs w:val="22"/>
        </w:rPr>
        <w:t>Ing. Lorenc</w:t>
      </w:r>
      <w:r w:rsidR="00904F16" w:rsidRPr="004B4C7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E236B" w:rsidRPr="004B4C7F">
        <w:rPr>
          <w:rFonts w:asciiTheme="minorHAnsi" w:hAnsiTheme="minorHAnsi" w:cstheme="minorHAnsi"/>
          <w:bCs/>
          <w:sz w:val="22"/>
          <w:szCs w:val="22"/>
        </w:rPr>
        <w:t xml:space="preserve">Mgr. Anna Vážná – PhD studentka doc. </w:t>
      </w:r>
      <w:proofErr w:type="spellStart"/>
      <w:r w:rsidR="004E236B" w:rsidRPr="004B4C7F">
        <w:rPr>
          <w:rFonts w:asciiTheme="minorHAnsi" w:hAnsiTheme="minorHAnsi" w:cstheme="minorHAnsi"/>
          <w:bCs/>
          <w:sz w:val="22"/>
          <w:szCs w:val="22"/>
        </w:rPr>
        <w:t>Sedlaka</w:t>
      </w:r>
      <w:proofErr w:type="spellEnd"/>
      <w:r w:rsidR="004E236B" w:rsidRPr="004B4C7F">
        <w:rPr>
          <w:rFonts w:asciiTheme="minorHAnsi" w:hAnsiTheme="minorHAnsi" w:cstheme="minorHAnsi"/>
          <w:bCs/>
          <w:sz w:val="22"/>
          <w:szCs w:val="22"/>
        </w:rPr>
        <w:t xml:space="preserve">, Mgr. Libuše </w:t>
      </w:r>
      <w:proofErr w:type="spellStart"/>
      <w:r w:rsidR="004E236B" w:rsidRPr="004B4C7F">
        <w:rPr>
          <w:rFonts w:asciiTheme="minorHAnsi" w:hAnsiTheme="minorHAnsi" w:cstheme="minorHAnsi"/>
          <w:bCs/>
          <w:sz w:val="22"/>
          <w:szCs w:val="22"/>
        </w:rPr>
        <w:t>Krawczyková</w:t>
      </w:r>
      <w:proofErr w:type="spellEnd"/>
    </w:p>
    <w:p w14:paraId="257B7021" w14:textId="22BF4CFC" w:rsidR="008B3110" w:rsidRPr="004B4C7F" w:rsidRDefault="003D7B1C" w:rsidP="008B31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C7F">
        <w:rPr>
          <w:rFonts w:asciiTheme="minorHAnsi" w:hAnsiTheme="minorHAnsi" w:cstheme="minorHAnsi"/>
          <w:b/>
          <w:bCs/>
          <w:sz w:val="22"/>
          <w:szCs w:val="22"/>
        </w:rPr>
        <w:t xml:space="preserve">Omluveni: </w:t>
      </w:r>
      <w:r w:rsidR="00A90EDB" w:rsidRPr="004B4C7F">
        <w:rPr>
          <w:rFonts w:asciiTheme="minorHAnsi" w:hAnsiTheme="minorHAnsi" w:cstheme="minorHAnsi"/>
          <w:sz w:val="22"/>
          <w:szCs w:val="22"/>
        </w:rPr>
        <w:t xml:space="preserve">Prof. Povýšil, </w:t>
      </w:r>
      <w:r w:rsidRPr="004B4C7F">
        <w:rPr>
          <w:rFonts w:asciiTheme="minorHAnsi" w:hAnsiTheme="minorHAnsi" w:cstheme="minorHAnsi"/>
          <w:sz w:val="22"/>
          <w:szCs w:val="22"/>
        </w:rPr>
        <w:t xml:space="preserve">Doc. </w:t>
      </w:r>
      <w:proofErr w:type="spellStart"/>
      <w:r w:rsidRPr="004B4C7F">
        <w:rPr>
          <w:rFonts w:asciiTheme="minorHAnsi" w:hAnsiTheme="minorHAnsi" w:cstheme="minorHAnsi"/>
          <w:sz w:val="22"/>
          <w:szCs w:val="22"/>
        </w:rPr>
        <w:t>Sedl</w:t>
      </w:r>
      <w:r w:rsidR="008A2E09" w:rsidRPr="004B4C7F">
        <w:rPr>
          <w:rFonts w:asciiTheme="minorHAnsi" w:hAnsiTheme="minorHAnsi" w:cstheme="minorHAnsi"/>
          <w:sz w:val="22"/>
          <w:szCs w:val="22"/>
        </w:rPr>
        <w:t>a</w:t>
      </w:r>
      <w:r w:rsidRPr="004B4C7F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4B4C7F">
        <w:rPr>
          <w:rFonts w:asciiTheme="minorHAnsi" w:hAnsiTheme="minorHAnsi" w:cstheme="minorHAnsi"/>
          <w:sz w:val="22"/>
          <w:szCs w:val="22"/>
        </w:rPr>
        <w:t xml:space="preserve">, </w:t>
      </w:r>
      <w:r w:rsidR="00BA6741" w:rsidRPr="004B4C7F">
        <w:rPr>
          <w:rFonts w:asciiTheme="minorHAnsi" w:hAnsiTheme="minorHAnsi" w:cstheme="minorHAnsi"/>
          <w:sz w:val="22"/>
          <w:szCs w:val="22"/>
        </w:rPr>
        <w:t xml:space="preserve">Doc. </w:t>
      </w:r>
      <w:proofErr w:type="spellStart"/>
      <w:r w:rsidR="00BA6741" w:rsidRPr="004B4C7F">
        <w:rPr>
          <w:rFonts w:asciiTheme="minorHAnsi" w:hAnsiTheme="minorHAnsi" w:cstheme="minorHAnsi"/>
          <w:sz w:val="22"/>
          <w:szCs w:val="22"/>
        </w:rPr>
        <w:t>Brettschneider</w:t>
      </w:r>
      <w:proofErr w:type="spellEnd"/>
      <w:r w:rsidR="00BA6741" w:rsidRPr="004B4C7F">
        <w:rPr>
          <w:rFonts w:asciiTheme="minorHAnsi" w:hAnsiTheme="minorHAnsi" w:cstheme="minorHAnsi"/>
          <w:sz w:val="22"/>
          <w:szCs w:val="22"/>
        </w:rPr>
        <w:t xml:space="preserve">, Ing. Zelenková, MUDr. </w:t>
      </w:r>
      <w:proofErr w:type="spellStart"/>
      <w:r w:rsidR="00BA6741" w:rsidRPr="004B4C7F">
        <w:rPr>
          <w:rFonts w:asciiTheme="minorHAnsi" w:hAnsiTheme="minorHAnsi" w:cstheme="minorHAnsi"/>
          <w:sz w:val="22"/>
          <w:szCs w:val="22"/>
        </w:rPr>
        <w:t>Všetička</w:t>
      </w:r>
      <w:proofErr w:type="spellEnd"/>
      <w:r w:rsidR="00BA6741" w:rsidRPr="004B4C7F">
        <w:rPr>
          <w:rFonts w:asciiTheme="minorHAnsi" w:hAnsiTheme="minorHAnsi" w:cstheme="minorHAnsi"/>
          <w:sz w:val="22"/>
          <w:szCs w:val="22"/>
        </w:rPr>
        <w:t>, Ing. Černý, MUDr. Funda</w:t>
      </w:r>
      <w:r w:rsidR="00902EE3" w:rsidRPr="004B4C7F">
        <w:rPr>
          <w:rFonts w:asciiTheme="minorHAnsi" w:hAnsiTheme="minorHAnsi" w:cstheme="minorHAnsi"/>
          <w:sz w:val="22"/>
          <w:szCs w:val="22"/>
        </w:rPr>
        <w:t xml:space="preserve">, Prof. </w:t>
      </w:r>
      <w:proofErr w:type="spellStart"/>
      <w:r w:rsidR="00902EE3" w:rsidRPr="004B4C7F">
        <w:rPr>
          <w:rFonts w:asciiTheme="minorHAnsi" w:hAnsiTheme="minorHAnsi" w:cstheme="minorHAnsi"/>
          <w:sz w:val="22"/>
          <w:szCs w:val="22"/>
        </w:rPr>
        <w:t>Straus</w:t>
      </w:r>
      <w:proofErr w:type="spellEnd"/>
      <w:r w:rsidR="00902EE3" w:rsidRPr="004B4C7F">
        <w:rPr>
          <w:rFonts w:asciiTheme="minorHAnsi" w:hAnsiTheme="minorHAnsi" w:cstheme="minorHAnsi"/>
          <w:sz w:val="22"/>
          <w:szCs w:val="22"/>
        </w:rPr>
        <w:t xml:space="preserve">, Prof. </w:t>
      </w:r>
      <w:proofErr w:type="spellStart"/>
      <w:r w:rsidR="00902EE3" w:rsidRPr="004B4C7F">
        <w:rPr>
          <w:rFonts w:asciiTheme="minorHAnsi" w:hAnsiTheme="minorHAnsi" w:cstheme="minorHAnsi"/>
          <w:sz w:val="22"/>
          <w:szCs w:val="22"/>
        </w:rPr>
        <w:t>Kokavec</w:t>
      </w:r>
      <w:proofErr w:type="spellEnd"/>
      <w:r w:rsidR="00902EE3" w:rsidRPr="004B4C7F">
        <w:rPr>
          <w:rFonts w:asciiTheme="minorHAnsi" w:hAnsiTheme="minorHAnsi" w:cstheme="minorHAnsi"/>
          <w:sz w:val="22"/>
          <w:szCs w:val="22"/>
        </w:rPr>
        <w:t>, MUDr. Myslivec, Prof. Maršík, PhDr. Pallová, Doc. Vařeka, MUDr. Novosad,</w:t>
      </w:r>
      <w:r w:rsidR="00904F16" w:rsidRPr="004B4C7F">
        <w:rPr>
          <w:rFonts w:asciiTheme="minorHAnsi" w:hAnsiTheme="minorHAnsi" w:cstheme="minorHAnsi"/>
          <w:sz w:val="22"/>
          <w:szCs w:val="22"/>
        </w:rPr>
        <w:t xml:space="preserve"> Doc. Korbelář, RNDr. Zemková, MUDr. Hudáková</w:t>
      </w:r>
    </w:p>
    <w:p w14:paraId="1E01C9A6" w14:textId="77777777" w:rsidR="008B3110" w:rsidRPr="004B4C7F" w:rsidRDefault="008B3110" w:rsidP="008B3110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6B010D9" w14:textId="7B5C464C" w:rsidR="00C876BF" w:rsidRPr="004B4C7F" w:rsidRDefault="006E0E3A" w:rsidP="008B31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C7F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C876BF" w:rsidRPr="004B4C7F">
        <w:rPr>
          <w:rFonts w:ascii="Calibri" w:eastAsia="Calibri" w:hAnsi="Calibri" w:cs="Calibri"/>
          <w:sz w:val="22"/>
          <w:szCs w:val="22"/>
          <w:lang w:eastAsia="en-US"/>
        </w:rPr>
        <w:t>rogram setkání:</w:t>
      </w:r>
    </w:p>
    <w:p w14:paraId="62398540" w14:textId="4C4CCAE2" w:rsidR="006E0E3A" w:rsidRPr="004B4C7F" w:rsidRDefault="006E0E3A" w:rsidP="006E0E3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4C7F">
        <w:rPr>
          <w:rFonts w:asciiTheme="minorHAnsi" w:hAnsiTheme="minorHAnsi" w:cstheme="minorHAnsi"/>
          <w:sz w:val="22"/>
          <w:szCs w:val="22"/>
        </w:rPr>
        <w:t xml:space="preserve">Prof. Mařík uvítal </w:t>
      </w:r>
      <w:r w:rsidR="004E236B" w:rsidRPr="004B4C7F">
        <w:rPr>
          <w:rFonts w:asciiTheme="minorHAnsi" w:hAnsiTheme="minorHAnsi" w:cstheme="minorHAnsi"/>
          <w:sz w:val="22"/>
          <w:szCs w:val="22"/>
        </w:rPr>
        <w:t>téměř po roční přestávce</w:t>
      </w:r>
      <w:r w:rsidRPr="004B4C7F">
        <w:rPr>
          <w:rFonts w:asciiTheme="minorHAnsi" w:hAnsiTheme="minorHAnsi" w:cstheme="minorHAnsi"/>
          <w:sz w:val="22"/>
          <w:szCs w:val="22"/>
        </w:rPr>
        <w:t xml:space="preserve"> </w:t>
      </w:r>
      <w:r w:rsidR="004E236B" w:rsidRPr="004B4C7F">
        <w:rPr>
          <w:rFonts w:asciiTheme="minorHAnsi" w:hAnsiTheme="minorHAnsi" w:cstheme="minorHAnsi"/>
          <w:sz w:val="22"/>
          <w:szCs w:val="22"/>
        </w:rPr>
        <w:t>(</w:t>
      </w:r>
      <w:r w:rsidRPr="004B4C7F">
        <w:rPr>
          <w:rFonts w:asciiTheme="minorHAnsi" w:hAnsiTheme="minorHAnsi" w:cstheme="minorHAnsi"/>
          <w:sz w:val="22"/>
          <w:szCs w:val="22"/>
        </w:rPr>
        <w:t xml:space="preserve">vzhledem ke </w:t>
      </w:r>
      <w:proofErr w:type="spellStart"/>
      <w:r w:rsidRPr="004B4C7F">
        <w:rPr>
          <w:rFonts w:asciiTheme="minorHAnsi" w:hAnsiTheme="minorHAnsi" w:cstheme="minorHAnsi"/>
          <w:sz w:val="22"/>
          <w:szCs w:val="22"/>
        </w:rPr>
        <w:t>koronavirové</w:t>
      </w:r>
      <w:proofErr w:type="spellEnd"/>
      <w:r w:rsidRPr="004B4C7F">
        <w:rPr>
          <w:rFonts w:asciiTheme="minorHAnsi" w:hAnsiTheme="minorHAnsi" w:cstheme="minorHAnsi"/>
          <w:sz w:val="22"/>
          <w:szCs w:val="22"/>
        </w:rPr>
        <w:t xml:space="preserve"> pandemii</w:t>
      </w:r>
      <w:r w:rsidR="004E236B" w:rsidRPr="004B4C7F">
        <w:rPr>
          <w:rFonts w:asciiTheme="minorHAnsi" w:hAnsiTheme="minorHAnsi" w:cstheme="minorHAnsi"/>
          <w:sz w:val="22"/>
          <w:szCs w:val="22"/>
        </w:rPr>
        <w:t>)</w:t>
      </w:r>
      <w:r w:rsidRPr="004B4C7F">
        <w:rPr>
          <w:rFonts w:asciiTheme="minorHAnsi" w:hAnsiTheme="minorHAnsi" w:cstheme="minorHAnsi"/>
          <w:sz w:val="22"/>
          <w:szCs w:val="22"/>
        </w:rPr>
        <w:t xml:space="preserve"> přítomné kolegy. </w:t>
      </w:r>
    </w:p>
    <w:p w14:paraId="3EDEBD9A" w14:textId="132DD157" w:rsidR="004F1072" w:rsidRPr="004B4C7F" w:rsidRDefault="00C876BF" w:rsidP="004F107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Předání udělených ocenění k životnímu jubileu při příležitosti </w:t>
      </w:r>
      <w:r w:rsidR="004E236B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online konaných 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26. Kubátových dnů panu prof. Ing. Mir. </w:t>
      </w:r>
      <w:proofErr w:type="spellStart"/>
      <w:r w:rsidRPr="004B4C7F">
        <w:rPr>
          <w:rFonts w:ascii="Calibri" w:eastAsia="Calibri" w:hAnsi="Calibri" w:cs="Calibri"/>
          <w:sz w:val="22"/>
          <w:szCs w:val="22"/>
          <w:lang w:eastAsia="en-US"/>
        </w:rPr>
        <w:t>Petrtýlovi</w:t>
      </w:r>
      <w:proofErr w:type="spellEnd"/>
      <w:r w:rsidRPr="004B4C7F">
        <w:rPr>
          <w:rFonts w:ascii="Calibri" w:eastAsia="Calibri" w:hAnsi="Calibri" w:cs="Calibri"/>
          <w:sz w:val="22"/>
          <w:szCs w:val="22"/>
          <w:lang w:eastAsia="en-US"/>
        </w:rPr>
        <w:t>, DrSc</w:t>
      </w:r>
      <w:r w:rsidR="004E236B" w:rsidRPr="004B4C7F">
        <w:rPr>
          <w:rFonts w:ascii="Calibri" w:eastAsia="Calibri" w:hAnsi="Calibri" w:cs="Calibri"/>
          <w:sz w:val="22"/>
          <w:szCs w:val="22"/>
          <w:lang w:eastAsia="en-US"/>
        </w:rPr>
        <w:t>. (Diplom čestné členství v ČLS JEP)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a panu prim. MUDr. Petrovi </w:t>
      </w:r>
      <w:proofErr w:type="spellStart"/>
      <w:r w:rsidRPr="004B4C7F">
        <w:rPr>
          <w:rFonts w:ascii="Calibri" w:eastAsia="Calibri" w:hAnsi="Calibri" w:cs="Calibri"/>
          <w:sz w:val="22"/>
          <w:szCs w:val="22"/>
          <w:lang w:eastAsia="en-US"/>
        </w:rPr>
        <w:t>Krawczykovi</w:t>
      </w:r>
      <w:proofErr w:type="spellEnd"/>
      <w:r w:rsidR="004E236B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(Diplom čestné členství v SPT ČLS JEP)</w:t>
      </w:r>
      <w:r w:rsidR="00DB2D8B" w:rsidRPr="004B4C7F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C466F52" w14:textId="37ED2929" w:rsidR="004F1072" w:rsidRPr="004B4C7F" w:rsidRDefault="006E0E3A" w:rsidP="004F107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F1072" w:rsidRPr="004B4C7F">
        <w:rPr>
          <w:rFonts w:ascii="Calibri" w:eastAsia="Calibri" w:hAnsi="Calibri" w:cs="Calibri"/>
          <w:sz w:val="22"/>
          <w:szCs w:val="22"/>
          <w:lang w:eastAsia="en-US"/>
        </w:rPr>
        <w:t>Časopis PÚ, 28, 202</w:t>
      </w:r>
      <w:r w:rsidR="00C876BF" w:rsidRPr="004B4C7F">
        <w:rPr>
          <w:rFonts w:ascii="Calibri" w:eastAsia="Calibri" w:hAnsi="Calibri" w:cs="Calibri"/>
          <w:sz w:val="22"/>
          <w:szCs w:val="22"/>
          <w:lang w:eastAsia="en-US"/>
        </w:rPr>
        <w:t>1, č</w:t>
      </w:r>
      <w:r w:rsidR="003F4269" w:rsidRPr="004B4C7F">
        <w:rPr>
          <w:rFonts w:ascii="Calibri" w:eastAsia="Calibri" w:hAnsi="Calibri" w:cs="Calibri"/>
          <w:sz w:val="22"/>
          <w:szCs w:val="22"/>
          <w:lang w:eastAsia="en-US"/>
        </w:rPr>
        <w:t>íslo</w:t>
      </w:r>
      <w:r w:rsidR="00430EDF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76BF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1 </w:t>
      </w:r>
      <w:r w:rsidR="004F1072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má zpoždění, </w:t>
      </w:r>
      <w:r w:rsidR="004E236B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plánujeme  dokončit </w:t>
      </w:r>
      <w:r w:rsidR="004F1072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přes prázdniny (</w:t>
      </w:r>
      <w:r w:rsidR="004E236B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pozitivně  </w:t>
      </w:r>
      <w:r w:rsidR="00DB2D8B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byla </w:t>
      </w:r>
      <w:r w:rsidR="004E236B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recenzována původní práce  MUDr. Fundy, probíhají </w:t>
      </w:r>
      <w:r w:rsidR="00C876BF" w:rsidRPr="004B4C7F">
        <w:rPr>
          <w:rFonts w:ascii="Calibri" w:eastAsia="Calibri" w:hAnsi="Calibri" w:cs="Calibri"/>
          <w:sz w:val="22"/>
          <w:szCs w:val="22"/>
          <w:lang w:eastAsia="en-US"/>
        </w:rPr>
        <w:t>recenze prací</w:t>
      </w:r>
      <w:r w:rsidR="004F1072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prof. Ramby, prof. </w:t>
      </w:r>
      <w:proofErr w:type="spellStart"/>
      <w:r w:rsidR="004F1072" w:rsidRPr="004B4C7F">
        <w:rPr>
          <w:rFonts w:ascii="Calibri" w:eastAsia="Calibri" w:hAnsi="Calibri" w:cs="Calibri"/>
          <w:sz w:val="22"/>
          <w:szCs w:val="22"/>
          <w:lang w:eastAsia="en-US"/>
        </w:rPr>
        <w:t>Dudina</w:t>
      </w:r>
      <w:proofErr w:type="spellEnd"/>
      <w:r w:rsidR="004F1072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E236B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et </w:t>
      </w:r>
      <w:proofErr w:type="gramStart"/>
      <w:r w:rsidR="004E236B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al. </w:t>
      </w:r>
      <w:r w:rsidR="004F1072" w:rsidRPr="004B4C7F">
        <w:rPr>
          <w:rFonts w:ascii="Calibri" w:eastAsia="Calibri" w:hAnsi="Calibri" w:cs="Calibri"/>
          <w:sz w:val="22"/>
          <w:szCs w:val="22"/>
          <w:lang w:eastAsia="en-US"/>
        </w:rPr>
        <w:t>a RNDr.</w:t>
      </w:r>
      <w:proofErr w:type="gramEnd"/>
      <w:r w:rsidR="004B4C7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F1072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Zemkové</w:t>
      </w:r>
      <w:r w:rsidR="004E236B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et al.</w:t>
      </w:r>
      <w:r w:rsidR="004F1072" w:rsidRPr="004B4C7F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6E053890" w14:textId="2A85D0B7" w:rsidR="00CA4C0D" w:rsidRPr="004B4C7F" w:rsidRDefault="004F1072" w:rsidP="00CA4C0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4C7F">
        <w:rPr>
          <w:rFonts w:ascii="Calibri" w:eastAsia="Calibri" w:hAnsi="Calibri" w:cs="Calibri"/>
          <w:sz w:val="22"/>
          <w:szCs w:val="22"/>
          <w:lang w:eastAsia="en-US"/>
        </w:rPr>
        <w:t>Prof. Mařík vyzval všechny kolegy</w:t>
      </w:r>
      <w:r w:rsidR="00C876BF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k </w:t>
      </w:r>
      <w:r w:rsidR="00C876BF" w:rsidRPr="004B4C7F">
        <w:rPr>
          <w:rFonts w:ascii="Calibri" w:eastAsia="Calibri" w:hAnsi="Calibri" w:cs="Calibri"/>
          <w:sz w:val="22"/>
          <w:szCs w:val="22"/>
          <w:lang w:eastAsia="en-US"/>
        </w:rPr>
        <w:t>nutn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>osti</w:t>
      </w:r>
      <w:r w:rsidR="00C876BF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získat vhodné příspěvky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do časopisu</w:t>
      </w:r>
      <w:r w:rsidR="003F4269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PÚ, číslo 2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DABCBAD" w14:textId="6EE91444" w:rsidR="004E08B1" w:rsidRPr="004B4C7F" w:rsidRDefault="00CA4C0D" w:rsidP="004E08B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Prof. Mařík </w:t>
      </w:r>
      <w:r w:rsidR="004F1072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poděkoval 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redaktorovi časopisu </w:t>
      </w:r>
      <w:r w:rsidR="004F1072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Ing. Lorencovi za </w:t>
      </w:r>
      <w:r w:rsidR="004E236B" w:rsidRPr="004B4C7F">
        <w:rPr>
          <w:rFonts w:ascii="Calibri" w:eastAsia="Calibri" w:hAnsi="Calibri" w:cs="Calibri"/>
          <w:sz w:val="22"/>
          <w:szCs w:val="22"/>
          <w:lang w:eastAsia="en-US"/>
        </w:rPr>
        <w:t>výtečnou spolupráci při</w:t>
      </w:r>
      <w:r w:rsidR="004F1072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příprav</w:t>
      </w:r>
      <w:r w:rsidR="004E236B" w:rsidRPr="004B4C7F">
        <w:rPr>
          <w:rFonts w:ascii="Calibri" w:eastAsia="Calibri" w:hAnsi="Calibri" w:cs="Calibri"/>
          <w:sz w:val="22"/>
          <w:szCs w:val="22"/>
          <w:lang w:eastAsia="en-US"/>
        </w:rPr>
        <w:t>ě</w:t>
      </w:r>
      <w:r w:rsidR="004F1072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časopisu</w:t>
      </w:r>
      <w:r w:rsidR="004E236B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>pečlivou kontrol</w:t>
      </w:r>
      <w:r w:rsidR="003F4269" w:rsidRPr="004B4C7F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text</w:t>
      </w:r>
      <w:r w:rsidR="003F4269" w:rsidRPr="004B4C7F">
        <w:rPr>
          <w:rFonts w:ascii="Calibri" w:eastAsia="Calibri" w:hAnsi="Calibri" w:cs="Calibri"/>
          <w:sz w:val="22"/>
          <w:szCs w:val="22"/>
          <w:lang w:eastAsia="en-US"/>
        </w:rPr>
        <w:t>ů,</w:t>
      </w:r>
      <w:r w:rsidR="004F1072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obrázk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>ů</w:t>
      </w:r>
      <w:r w:rsidR="003F4269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, grafickou </w:t>
      </w:r>
      <w:r w:rsidR="00430EDF" w:rsidRPr="004B4C7F">
        <w:rPr>
          <w:rFonts w:ascii="Calibri" w:eastAsia="Calibri" w:hAnsi="Calibri" w:cs="Calibri"/>
          <w:sz w:val="22"/>
          <w:szCs w:val="22"/>
          <w:lang w:eastAsia="en-US"/>
        </w:rPr>
        <w:t>úpravu atd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296DB4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a RNDr. Lichému za vedení webových stránek pro SPT a OPS. </w:t>
      </w:r>
    </w:p>
    <w:p w14:paraId="1941C104" w14:textId="0FB49EF0" w:rsidR="00AE5B2A" w:rsidRPr="004B4C7F" w:rsidRDefault="00A6156B" w:rsidP="00AE5B2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RNDr. </w:t>
      </w:r>
      <w:r w:rsidR="00CA4C0D" w:rsidRPr="004B4C7F">
        <w:rPr>
          <w:rFonts w:ascii="Calibri" w:eastAsia="Calibri" w:hAnsi="Calibri" w:cs="Calibri"/>
          <w:sz w:val="22"/>
          <w:szCs w:val="22"/>
          <w:lang w:eastAsia="en-US"/>
        </w:rPr>
        <w:t>Lichý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>, n</w:t>
      </w:r>
      <w:r w:rsidR="003F4269" w:rsidRPr="004B4C7F">
        <w:rPr>
          <w:rFonts w:ascii="Calibri" w:eastAsia="Calibri" w:hAnsi="Calibri" w:cs="Calibri"/>
          <w:sz w:val="22"/>
          <w:szCs w:val="22"/>
          <w:lang w:eastAsia="en-US"/>
        </w:rPr>
        <w:t>avrhuje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vylepšit </w:t>
      </w:r>
      <w:r w:rsidR="003F4269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webové stránky 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>časopisu</w:t>
      </w:r>
      <w:r w:rsidR="003F4269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PÚ tím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3F4269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že by měl samostatnou doménu</w:t>
      </w:r>
      <w:r w:rsidR="00430EDF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(náklady cca 1000Kč/rok)</w:t>
      </w:r>
      <w:r w:rsidR="003F4269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. Časopis 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by se </w:t>
      </w:r>
      <w:r w:rsidR="003F4269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více 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zviditelnil a snáz by se </w:t>
      </w:r>
      <w:r w:rsidR="003F4269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na internetu 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vyhledával. </w:t>
      </w:r>
      <w:r w:rsidR="00DB2D8B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Prof. Mařík i ostatní jsou pro tento návrh.  Mařík upozorňuje na nutnost honorovat </w:t>
      </w:r>
      <w:r w:rsidR="00790D1E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práci </w:t>
      </w:r>
      <w:r w:rsidR="00DB2D8B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pana Ing. Lichého jako v  letech před </w:t>
      </w:r>
      <w:proofErr w:type="spellStart"/>
      <w:r w:rsidR="00DB2D8B" w:rsidRPr="004B4C7F">
        <w:rPr>
          <w:rFonts w:ascii="Calibri" w:eastAsia="Calibri" w:hAnsi="Calibri" w:cs="Calibri"/>
          <w:sz w:val="22"/>
          <w:szCs w:val="22"/>
          <w:lang w:eastAsia="en-US"/>
        </w:rPr>
        <w:t>koronavirovou</w:t>
      </w:r>
      <w:proofErr w:type="spellEnd"/>
      <w:r w:rsidR="00DB2D8B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dobou.</w:t>
      </w:r>
    </w:p>
    <w:p w14:paraId="66D26C7B" w14:textId="77777777" w:rsidR="00A332B8" w:rsidRDefault="004E08B1" w:rsidP="00790D1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Vzpomínka na paní Ing. Kateřinou Duškovou – dceru pana prof. MUDr. Milana Adama, DrSc. RNDr. M. Braun přinesl články </w:t>
      </w:r>
      <w:r w:rsidR="00AE5B2A" w:rsidRPr="004B4C7F">
        <w:rPr>
          <w:rFonts w:ascii="Calibri" w:eastAsia="Calibri" w:hAnsi="Calibri" w:cs="Calibri"/>
          <w:sz w:val="22"/>
          <w:szCs w:val="22"/>
          <w:lang w:eastAsia="en-US"/>
        </w:rPr>
        <w:t>a obrazovou dokumentaci z našich společných setkání</w:t>
      </w:r>
      <w:r w:rsidR="00C37B2F" w:rsidRPr="004B4C7F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AE5B2A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SPT má nadále zájem spolupracovat s panem </w:t>
      </w:r>
      <w:r w:rsidR="0060207B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Ing. Duškem. Firma </w:t>
      </w:r>
      <w:proofErr w:type="spellStart"/>
      <w:r w:rsidR="00AE5B2A" w:rsidRPr="004B4C7F">
        <w:rPr>
          <w:rFonts w:ascii="Calibri" w:eastAsia="Calibri" w:hAnsi="Calibri" w:cs="Calibri"/>
          <w:sz w:val="22"/>
          <w:szCs w:val="22"/>
          <w:lang w:eastAsia="en-US"/>
        </w:rPr>
        <w:t>Orling</w:t>
      </w:r>
      <w:proofErr w:type="spellEnd"/>
      <w:r w:rsidR="00AE5B2A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s.r.o. sponzorovala naše sympozia.</w:t>
      </w:r>
      <w:r w:rsidR="00DB2D8B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Pandemie však spolupráci v roce 2020 a 2021 narušila. </w:t>
      </w:r>
      <w:r w:rsidR="00AE5B2A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 Je potřeba obnovit dřívější </w:t>
      </w:r>
      <w:r w:rsidR="00AE5B2A" w:rsidRPr="004B4C7F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smlouvy jak se Společností pro pojivové tkáně ČLS JEP, tak s Ortopedicko-protetickou společností ČLS JEP. </w:t>
      </w:r>
      <w:r w:rsidR="00296DB4" w:rsidRPr="004B4C7F">
        <w:rPr>
          <w:rFonts w:ascii="Calibri" w:eastAsia="Calibri" w:hAnsi="Calibri" w:cs="Calibri"/>
          <w:sz w:val="22"/>
          <w:szCs w:val="22"/>
          <w:lang w:eastAsia="en-US"/>
        </w:rPr>
        <w:t>Prof. Mařík navrhuje uveřejnit vzpomínku na Ing. Kateřinu Duškovou v</w:t>
      </w:r>
      <w:r w:rsidR="00AE5B2A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 připravovaném čísle </w:t>
      </w:r>
      <w:r w:rsidR="00296DB4" w:rsidRPr="004B4C7F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AE5B2A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časopisu </w:t>
      </w:r>
      <w:r w:rsidR="00C37B2F" w:rsidRPr="004B4C7F">
        <w:rPr>
          <w:rFonts w:ascii="Calibri" w:eastAsia="Calibri" w:hAnsi="Calibri" w:cs="Calibri"/>
          <w:sz w:val="22"/>
          <w:szCs w:val="22"/>
          <w:lang w:eastAsia="en-US"/>
        </w:rPr>
        <w:t>Pohybové ústrojí _28_2021</w:t>
      </w:r>
      <w:r w:rsidR="00296DB4" w:rsidRPr="004B4C7F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AE5B2A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DB55A0A" w14:textId="3E3700A7" w:rsidR="00790D1E" w:rsidRPr="004B4C7F" w:rsidRDefault="00DB2D8B" w:rsidP="00A332B8">
      <w:pPr>
        <w:pStyle w:val="Odstavecseseznamem"/>
        <w:spacing w:line="360" w:lineRule="auto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A4BF0">
        <w:rPr>
          <w:rFonts w:ascii="Calibri" w:eastAsia="Calibri" w:hAnsi="Calibri" w:cs="Calibri"/>
          <w:sz w:val="22"/>
          <w:szCs w:val="22"/>
          <w:lang w:eastAsia="en-US"/>
        </w:rPr>
        <w:t>Pozn.</w:t>
      </w:r>
      <w:r w:rsidR="00A332B8" w:rsidRPr="00EA4BF0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EA4BF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790D1E" w:rsidRPr="00EA4BF0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EA4BF0">
        <w:rPr>
          <w:rFonts w:ascii="Calibri" w:eastAsia="Calibri" w:hAnsi="Calibri" w:cs="Calibri"/>
          <w:sz w:val="22"/>
          <w:szCs w:val="22"/>
          <w:lang w:eastAsia="en-US"/>
        </w:rPr>
        <w:t>rof</w:t>
      </w:r>
      <w:proofErr w:type="spellEnd"/>
      <w:r w:rsidRPr="00EA4BF0">
        <w:rPr>
          <w:rFonts w:ascii="Calibri" w:eastAsia="Calibri" w:hAnsi="Calibri" w:cs="Calibri"/>
          <w:sz w:val="22"/>
          <w:szCs w:val="22"/>
          <w:lang w:eastAsia="en-US"/>
        </w:rPr>
        <w:t xml:space="preserve"> Mařík kontaktoval </w:t>
      </w:r>
      <w:r w:rsidR="004327FB" w:rsidRPr="00EA4BF0">
        <w:rPr>
          <w:rFonts w:ascii="Calibri" w:eastAsia="Calibri" w:hAnsi="Calibri" w:cs="Calibri"/>
          <w:sz w:val="22"/>
          <w:szCs w:val="22"/>
          <w:lang w:eastAsia="en-US"/>
        </w:rPr>
        <w:t xml:space="preserve"> e-mailem </w:t>
      </w:r>
      <w:r w:rsidRPr="00EA4BF0">
        <w:rPr>
          <w:rFonts w:ascii="Calibri" w:eastAsia="Calibri" w:hAnsi="Calibri" w:cs="Calibri"/>
          <w:sz w:val="22"/>
          <w:szCs w:val="22"/>
          <w:lang w:eastAsia="en-US"/>
        </w:rPr>
        <w:t>pana Ing. Petr Duška</w:t>
      </w:r>
      <w:r w:rsidR="004327FB" w:rsidRPr="00EA4BF0">
        <w:rPr>
          <w:rFonts w:ascii="Calibri" w:eastAsia="Calibri" w:hAnsi="Calibri" w:cs="Calibri"/>
          <w:sz w:val="22"/>
          <w:szCs w:val="22"/>
          <w:lang w:eastAsia="en-US"/>
        </w:rPr>
        <w:t xml:space="preserve">, který odpověděl </w:t>
      </w:r>
      <w:proofErr w:type="gramStart"/>
      <w:r w:rsidR="004327FB" w:rsidRPr="00EA4BF0">
        <w:rPr>
          <w:rFonts w:ascii="Calibri" w:eastAsia="Calibri" w:hAnsi="Calibri" w:cs="Calibri"/>
          <w:sz w:val="22"/>
          <w:szCs w:val="22"/>
          <w:lang w:eastAsia="en-US"/>
        </w:rPr>
        <w:t>20.7.21</w:t>
      </w:r>
      <w:proofErr w:type="gramEnd"/>
      <w:r w:rsidR="004327FB" w:rsidRPr="00EA4BF0">
        <w:rPr>
          <w:rFonts w:ascii="Calibri" w:eastAsia="Calibri" w:hAnsi="Calibri" w:cs="Calibri"/>
          <w:sz w:val="22"/>
          <w:szCs w:val="22"/>
          <w:lang w:eastAsia="en-US"/>
        </w:rPr>
        <w:t xml:space="preserve">: „Budu moc rád, když se podaří v oboustranně přínosné spolupráci pokračovat. </w:t>
      </w:r>
      <w:r w:rsidR="004327FB" w:rsidRPr="00A332B8">
        <w:rPr>
          <w:rFonts w:ascii="Calibri" w:eastAsia="Calibri" w:hAnsi="Calibri" w:cs="Calibri"/>
          <w:sz w:val="22"/>
          <w:szCs w:val="22"/>
          <w:lang w:eastAsia="en-US"/>
        </w:rPr>
        <w:t>Co se týká vzpomínky na Kateřinu, je to pro mne ještě příliš živé t</w:t>
      </w:r>
      <w:r w:rsidR="00790D1E" w:rsidRPr="00A332B8">
        <w:rPr>
          <w:rFonts w:ascii="Calibri" w:eastAsia="Calibri" w:hAnsi="Calibri" w:cs="Calibri"/>
          <w:sz w:val="22"/>
          <w:szCs w:val="22"/>
          <w:lang w:eastAsia="en-US"/>
        </w:rPr>
        <w:t xml:space="preserve">éma, tak bych raději tuto formu </w:t>
      </w:r>
      <w:r w:rsidR="00A332B8" w:rsidRPr="00A332B8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="00790D1E" w:rsidRPr="00A332B8">
        <w:rPr>
          <w:rFonts w:ascii="Calibri" w:eastAsia="Calibri" w:hAnsi="Calibri" w:cs="Calibri"/>
          <w:sz w:val="22"/>
          <w:szCs w:val="22"/>
          <w:lang w:eastAsia="en-US"/>
        </w:rPr>
        <w:t xml:space="preserve">yní nevyužil, třeba </w:t>
      </w:r>
      <w:bookmarkStart w:id="0" w:name="_GoBack"/>
      <w:bookmarkEnd w:id="0"/>
      <w:r w:rsidR="00790D1E" w:rsidRPr="00A332B8">
        <w:rPr>
          <w:rFonts w:ascii="Calibri" w:eastAsia="Calibri" w:hAnsi="Calibri" w:cs="Calibri"/>
          <w:sz w:val="22"/>
          <w:szCs w:val="22"/>
          <w:lang w:eastAsia="en-US"/>
        </w:rPr>
        <w:t>v dalších letech bude lepší příležitost. Každopádně za tuto nabídku moc děkuji a vážím si toho, že jste mi ji nabídli“.</w:t>
      </w:r>
    </w:p>
    <w:p w14:paraId="01B395C5" w14:textId="71FBD743" w:rsidR="000F4B27" w:rsidRPr="004B4C7F" w:rsidRDefault="000F4B27" w:rsidP="004327F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4C7F">
        <w:rPr>
          <w:rFonts w:ascii="Calibri" w:eastAsia="Calibri" w:hAnsi="Calibri" w:cs="Calibri"/>
          <w:sz w:val="22"/>
          <w:szCs w:val="22"/>
          <w:lang w:eastAsia="en-US"/>
        </w:rPr>
        <w:t>Pracuje</w:t>
      </w:r>
      <w:r w:rsidR="00296DB4" w:rsidRPr="004B4C7F">
        <w:rPr>
          <w:rFonts w:ascii="Calibri" w:eastAsia="Calibri" w:hAnsi="Calibri" w:cs="Calibri"/>
          <w:sz w:val="22"/>
          <w:szCs w:val="22"/>
          <w:lang w:eastAsia="en-US"/>
        </w:rPr>
        <w:t>me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na přípravě </w:t>
      </w:r>
      <w:proofErr w:type="spellStart"/>
      <w:r w:rsidR="00C876BF" w:rsidRPr="004B4C7F">
        <w:rPr>
          <w:rFonts w:ascii="Calibri" w:eastAsia="Calibri" w:hAnsi="Calibri" w:cs="Calibri"/>
          <w:sz w:val="22"/>
          <w:szCs w:val="22"/>
          <w:lang w:eastAsia="en-US"/>
        </w:rPr>
        <w:t>The</w:t>
      </w:r>
      <w:proofErr w:type="spellEnd"/>
      <w:r w:rsidR="00C876BF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96DB4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23rd </w:t>
      </w:r>
      <w:r w:rsidR="00C876BF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Prague-Lublin-Sydney-St. </w:t>
      </w:r>
      <w:proofErr w:type="spellStart"/>
      <w:r w:rsidR="00C876BF" w:rsidRPr="004B4C7F">
        <w:rPr>
          <w:rFonts w:ascii="Calibri" w:eastAsia="Calibri" w:hAnsi="Calibri" w:cs="Calibri"/>
          <w:sz w:val="22"/>
          <w:szCs w:val="22"/>
          <w:lang w:eastAsia="en-US"/>
        </w:rPr>
        <w:t>Petersburg</w:t>
      </w:r>
      <w:proofErr w:type="spellEnd"/>
      <w:r w:rsidR="00C876BF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Symposia</w:t>
      </w:r>
      <w:r w:rsidR="004327FB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(Mařík a </w:t>
      </w:r>
      <w:proofErr w:type="spellStart"/>
      <w:r w:rsidR="004327FB" w:rsidRPr="004B4C7F">
        <w:rPr>
          <w:rFonts w:ascii="Calibri" w:eastAsia="Calibri" w:hAnsi="Calibri" w:cs="Calibri"/>
          <w:sz w:val="22"/>
          <w:szCs w:val="22"/>
          <w:lang w:eastAsia="en-US"/>
        </w:rPr>
        <w:t>Krawczyk</w:t>
      </w:r>
      <w:proofErr w:type="spellEnd"/>
      <w:r w:rsidR="004327FB" w:rsidRPr="004B4C7F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C876BF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4327FB" w:rsidRPr="004B4C7F">
        <w:rPr>
          <w:rFonts w:ascii="Calibri" w:eastAsia="Calibri" w:hAnsi="Calibri" w:cs="Calibri"/>
          <w:sz w:val="22"/>
          <w:szCs w:val="22"/>
          <w:lang w:eastAsia="en-US"/>
        </w:rPr>
        <w:t>které p</w:t>
      </w:r>
      <w:r w:rsidR="00296DB4" w:rsidRPr="004B4C7F">
        <w:rPr>
          <w:rFonts w:ascii="Calibri" w:eastAsia="Calibri" w:hAnsi="Calibri" w:cs="Calibri"/>
          <w:sz w:val="22"/>
          <w:szCs w:val="22"/>
          <w:lang w:eastAsia="en-US"/>
        </w:rPr>
        <w:t>lánujeme realizovat online formou</w:t>
      </w:r>
      <w:r w:rsidR="004327FB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jako 26. Kubátovy dny</w:t>
      </w:r>
      <w:r w:rsidR="00970B24" w:rsidRPr="004B4C7F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4327FB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96DB4" w:rsidRPr="004B4C7F">
        <w:rPr>
          <w:rFonts w:ascii="Calibri" w:eastAsia="Calibri" w:hAnsi="Calibri" w:cs="Calibri"/>
          <w:sz w:val="22"/>
          <w:szCs w:val="22"/>
          <w:lang w:eastAsia="en-US"/>
        </w:rPr>
        <w:t>T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éma a </w:t>
      </w:r>
      <w:r w:rsidR="00C876BF" w:rsidRPr="004B4C7F">
        <w:rPr>
          <w:rFonts w:ascii="Calibri" w:eastAsia="Calibri" w:hAnsi="Calibri" w:cs="Calibri"/>
          <w:sz w:val="22"/>
          <w:szCs w:val="22"/>
          <w:lang w:eastAsia="en-US"/>
        </w:rPr>
        <w:t>dat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>um</w:t>
      </w:r>
      <w:r w:rsidR="00C876BF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konání v Lékařském domě v Praze 2 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>bude v nejbližší době upřesněno</w:t>
      </w:r>
      <w:r w:rsidR="00296DB4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70B24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(předběžně sobota </w:t>
      </w:r>
      <w:proofErr w:type="gramStart"/>
      <w:r w:rsidR="00970B24" w:rsidRPr="004B4C7F">
        <w:rPr>
          <w:rFonts w:ascii="Calibri" w:eastAsia="Calibri" w:hAnsi="Calibri" w:cs="Calibri"/>
          <w:sz w:val="22"/>
          <w:szCs w:val="22"/>
          <w:lang w:eastAsia="en-US"/>
        </w:rPr>
        <w:t>20.11.</w:t>
      </w:r>
      <w:r w:rsidR="004B4C7F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970B24" w:rsidRPr="004B4C7F">
        <w:rPr>
          <w:rFonts w:ascii="Calibri" w:eastAsia="Calibri" w:hAnsi="Calibri" w:cs="Calibri"/>
          <w:sz w:val="22"/>
          <w:szCs w:val="22"/>
          <w:lang w:eastAsia="en-US"/>
        </w:rPr>
        <w:t>021</w:t>
      </w:r>
      <w:proofErr w:type="gramEnd"/>
      <w:r w:rsidR="00970B24" w:rsidRPr="004B4C7F">
        <w:rPr>
          <w:rFonts w:ascii="Calibri" w:eastAsia="Calibri" w:hAnsi="Calibri" w:cs="Calibri"/>
          <w:sz w:val="22"/>
          <w:szCs w:val="22"/>
          <w:lang w:eastAsia="en-US"/>
        </w:rPr>
        <w:t>).</w:t>
      </w:r>
    </w:p>
    <w:p w14:paraId="49058041" w14:textId="048177C1" w:rsidR="004327FB" w:rsidRPr="004B4C7F" w:rsidRDefault="004327FB" w:rsidP="004327F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4C7F">
        <w:rPr>
          <w:rFonts w:ascii="Calibri" w:eastAsia="Calibri" w:hAnsi="Calibri" w:cs="Calibri"/>
          <w:sz w:val="22"/>
          <w:szCs w:val="22"/>
          <w:lang w:eastAsia="en-US"/>
        </w:rPr>
        <w:t>Další schůzku plánujeme v září 2021</w:t>
      </w:r>
    </w:p>
    <w:p w14:paraId="7903091C" w14:textId="77777777" w:rsidR="004327FB" w:rsidRDefault="004327FB" w:rsidP="000F4B27">
      <w:pPr>
        <w:spacing w:line="360" w:lineRule="auto"/>
        <w:ind w:left="7080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14:paraId="13F86C3B" w14:textId="5A9DF669" w:rsidR="00944C04" w:rsidRPr="000A6A63" w:rsidRDefault="00D97C93" w:rsidP="000F4B27">
      <w:pPr>
        <w:spacing w:line="360" w:lineRule="auto"/>
        <w:ind w:left="7080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0A6A63">
        <w:rPr>
          <w:rFonts w:asciiTheme="minorHAnsi" w:eastAsia="MS Mincho" w:hAnsiTheme="minorHAnsi" w:cstheme="minorHAnsi"/>
          <w:sz w:val="22"/>
          <w:szCs w:val="22"/>
          <w:lang w:eastAsia="ja-JP"/>
        </w:rPr>
        <w:t>I</w:t>
      </w:r>
      <w:r w:rsidR="00734B91" w:rsidRPr="000A6A63">
        <w:rPr>
          <w:rFonts w:asciiTheme="minorHAnsi" w:eastAsia="MS Mincho" w:hAnsiTheme="minorHAnsi" w:cstheme="minorHAnsi"/>
          <w:sz w:val="22"/>
          <w:szCs w:val="22"/>
          <w:lang w:eastAsia="ja-JP"/>
        </w:rPr>
        <w:t>ng. Hana Hulejová</w:t>
      </w:r>
    </w:p>
    <w:sectPr w:rsidR="00944C04" w:rsidRPr="000A6A63" w:rsidSect="00E023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8A7"/>
    <w:multiLevelType w:val="hybridMultilevel"/>
    <w:tmpl w:val="4D588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6622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35B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1128"/>
    <w:multiLevelType w:val="hybridMultilevel"/>
    <w:tmpl w:val="DEC48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A60A3"/>
    <w:multiLevelType w:val="hybridMultilevel"/>
    <w:tmpl w:val="D81AEA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31C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A3E6C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F21FB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B3C27"/>
    <w:multiLevelType w:val="hybridMultilevel"/>
    <w:tmpl w:val="1E867002"/>
    <w:lvl w:ilvl="0" w:tplc="4062628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D08C9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207C0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6"/>
    <w:rsid w:val="000013CF"/>
    <w:rsid w:val="0000190D"/>
    <w:rsid w:val="00003E1A"/>
    <w:rsid w:val="00005FAB"/>
    <w:rsid w:val="000062D7"/>
    <w:rsid w:val="00025C0E"/>
    <w:rsid w:val="00027276"/>
    <w:rsid w:val="00027333"/>
    <w:rsid w:val="000275B3"/>
    <w:rsid w:val="00030141"/>
    <w:rsid w:val="00030E4A"/>
    <w:rsid w:val="00030F32"/>
    <w:rsid w:val="000348BA"/>
    <w:rsid w:val="000401F1"/>
    <w:rsid w:val="00042A23"/>
    <w:rsid w:val="00043BC9"/>
    <w:rsid w:val="00046ACA"/>
    <w:rsid w:val="0005000C"/>
    <w:rsid w:val="000611D3"/>
    <w:rsid w:val="00061917"/>
    <w:rsid w:val="000620DC"/>
    <w:rsid w:val="00064244"/>
    <w:rsid w:val="00066E14"/>
    <w:rsid w:val="000760D5"/>
    <w:rsid w:val="00077076"/>
    <w:rsid w:val="00077C6D"/>
    <w:rsid w:val="0008120F"/>
    <w:rsid w:val="00081FB5"/>
    <w:rsid w:val="00082423"/>
    <w:rsid w:val="00082746"/>
    <w:rsid w:val="00083C17"/>
    <w:rsid w:val="00086541"/>
    <w:rsid w:val="000A6A63"/>
    <w:rsid w:val="000B0CB8"/>
    <w:rsid w:val="000B1915"/>
    <w:rsid w:val="000B3374"/>
    <w:rsid w:val="000C09B3"/>
    <w:rsid w:val="000C0E07"/>
    <w:rsid w:val="000D20D1"/>
    <w:rsid w:val="000D2297"/>
    <w:rsid w:val="000D28FB"/>
    <w:rsid w:val="000D3DD0"/>
    <w:rsid w:val="000D4168"/>
    <w:rsid w:val="000D5070"/>
    <w:rsid w:val="000D6F80"/>
    <w:rsid w:val="000E2AAA"/>
    <w:rsid w:val="000E2F00"/>
    <w:rsid w:val="000E317B"/>
    <w:rsid w:val="000E6003"/>
    <w:rsid w:val="000F16F7"/>
    <w:rsid w:val="000F33D0"/>
    <w:rsid w:val="000F4B27"/>
    <w:rsid w:val="000F4F8D"/>
    <w:rsid w:val="000F5000"/>
    <w:rsid w:val="000F7C38"/>
    <w:rsid w:val="00104E20"/>
    <w:rsid w:val="00112371"/>
    <w:rsid w:val="00112DD5"/>
    <w:rsid w:val="00115046"/>
    <w:rsid w:val="00120E07"/>
    <w:rsid w:val="00121799"/>
    <w:rsid w:val="00123AAA"/>
    <w:rsid w:val="001272ED"/>
    <w:rsid w:val="0013454A"/>
    <w:rsid w:val="00135FC0"/>
    <w:rsid w:val="00136B1F"/>
    <w:rsid w:val="001403D1"/>
    <w:rsid w:val="001428D8"/>
    <w:rsid w:val="001429BC"/>
    <w:rsid w:val="00142BDD"/>
    <w:rsid w:val="0014405B"/>
    <w:rsid w:val="00145AE0"/>
    <w:rsid w:val="0014705B"/>
    <w:rsid w:val="00147393"/>
    <w:rsid w:val="00150AC9"/>
    <w:rsid w:val="00155052"/>
    <w:rsid w:val="001565EC"/>
    <w:rsid w:val="00161C57"/>
    <w:rsid w:val="00162B92"/>
    <w:rsid w:val="00162E8B"/>
    <w:rsid w:val="00172139"/>
    <w:rsid w:val="00173661"/>
    <w:rsid w:val="00177309"/>
    <w:rsid w:val="0018058F"/>
    <w:rsid w:val="00182078"/>
    <w:rsid w:val="00182EA3"/>
    <w:rsid w:val="001840B1"/>
    <w:rsid w:val="00184836"/>
    <w:rsid w:val="00185F5A"/>
    <w:rsid w:val="001920C6"/>
    <w:rsid w:val="00193A17"/>
    <w:rsid w:val="00194390"/>
    <w:rsid w:val="00194FF9"/>
    <w:rsid w:val="00196D3E"/>
    <w:rsid w:val="00196D5D"/>
    <w:rsid w:val="001972AD"/>
    <w:rsid w:val="001A29E9"/>
    <w:rsid w:val="001A33A0"/>
    <w:rsid w:val="001A3577"/>
    <w:rsid w:val="001A7029"/>
    <w:rsid w:val="001B1B70"/>
    <w:rsid w:val="001B4890"/>
    <w:rsid w:val="001B7602"/>
    <w:rsid w:val="001C0E1A"/>
    <w:rsid w:val="001C3562"/>
    <w:rsid w:val="001C782D"/>
    <w:rsid w:val="001C7FB6"/>
    <w:rsid w:val="001D003D"/>
    <w:rsid w:val="001D0D28"/>
    <w:rsid w:val="001E0FE7"/>
    <w:rsid w:val="001E17B8"/>
    <w:rsid w:val="001E5E3E"/>
    <w:rsid w:val="001E7E3D"/>
    <w:rsid w:val="001F0812"/>
    <w:rsid w:val="001F26BA"/>
    <w:rsid w:val="001F4067"/>
    <w:rsid w:val="001F5A61"/>
    <w:rsid w:val="00200B0D"/>
    <w:rsid w:val="00200F71"/>
    <w:rsid w:val="00204A6B"/>
    <w:rsid w:val="002052CA"/>
    <w:rsid w:val="00207A1F"/>
    <w:rsid w:val="00211287"/>
    <w:rsid w:val="00214276"/>
    <w:rsid w:val="00216FAF"/>
    <w:rsid w:val="00222651"/>
    <w:rsid w:val="0023448B"/>
    <w:rsid w:val="00237465"/>
    <w:rsid w:val="00245BAB"/>
    <w:rsid w:val="00245BF7"/>
    <w:rsid w:val="00245D4E"/>
    <w:rsid w:val="002478F5"/>
    <w:rsid w:val="0025286D"/>
    <w:rsid w:val="00255664"/>
    <w:rsid w:val="0025708E"/>
    <w:rsid w:val="00257EA0"/>
    <w:rsid w:val="00261EB6"/>
    <w:rsid w:val="00271DE9"/>
    <w:rsid w:val="0027368B"/>
    <w:rsid w:val="00273D64"/>
    <w:rsid w:val="002847B3"/>
    <w:rsid w:val="00295D92"/>
    <w:rsid w:val="00296DB4"/>
    <w:rsid w:val="00297FE0"/>
    <w:rsid w:val="002A1550"/>
    <w:rsid w:val="002B1F63"/>
    <w:rsid w:val="002B3295"/>
    <w:rsid w:val="002C20EA"/>
    <w:rsid w:val="002C632B"/>
    <w:rsid w:val="002D0603"/>
    <w:rsid w:val="002D0843"/>
    <w:rsid w:val="002D1D12"/>
    <w:rsid w:val="002D1DEF"/>
    <w:rsid w:val="002D2397"/>
    <w:rsid w:val="002D3A41"/>
    <w:rsid w:val="002D5561"/>
    <w:rsid w:val="002D5777"/>
    <w:rsid w:val="002D5A99"/>
    <w:rsid w:val="002D5F02"/>
    <w:rsid w:val="002D6FAB"/>
    <w:rsid w:val="002E0081"/>
    <w:rsid w:val="002E0A1A"/>
    <w:rsid w:val="002E1A21"/>
    <w:rsid w:val="002E4E16"/>
    <w:rsid w:val="002E4E55"/>
    <w:rsid w:val="002E5CC9"/>
    <w:rsid w:val="002E7E15"/>
    <w:rsid w:val="002F0F1A"/>
    <w:rsid w:val="002F218B"/>
    <w:rsid w:val="002F244A"/>
    <w:rsid w:val="002F6A32"/>
    <w:rsid w:val="002F6A66"/>
    <w:rsid w:val="003007E3"/>
    <w:rsid w:val="00300D19"/>
    <w:rsid w:val="00311E4F"/>
    <w:rsid w:val="003179A1"/>
    <w:rsid w:val="00321138"/>
    <w:rsid w:val="003236FF"/>
    <w:rsid w:val="00323A34"/>
    <w:rsid w:val="00327D6C"/>
    <w:rsid w:val="003307F7"/>
    <w:rsid w:val="0033137B"/>
    <w:rsid w:val="00332EDB"/>
    <w:rsid w:val="00333529"/>
    <w:rsid w:val="0033470B"/>
    <w:rsid w:val="00336CF0"/>
    <w:rsid w:val="00340287"/>
    <w:rsid w:val="00347DB6"/>
    <w:rsid w:val="00357989"/>
    <w:rsid w:val="00363249"/>
    <w:rsid w:val="0036478B"/>
    <w:rsid w:val="003652F0"/>
    <w:rsid w:val="003653EA"/>
    <w:rsid w:val="00365E24"/>
    <w:rsid w:val="0036741F"/>
    <w:rsid w:val="00370B7D"/>
    <w:rsid w:val="0037114A"/>
    <w:rsid w:val="0037136F"/>
    <w:rsid w:val="00373166"/>
    <w:rsid w:val="003741D8"/>
    <w:rsid w:val="00374548"/>
    <w:rsid w:val="00376FB9"/>
    <w:rsid w:val="0038244C"/>
    <w:rsid w:val="003849F9"/>
    <w:rsid w:val="00385DBC"/>
    <w:rsid w:val="0038645F"/>
    <w:rsid w:val="003866F5"/>
    <w:rsid w:val="003877CA"/>
    <w:rsid w:val="003878B4"/>
    <w:rsid w:val="00397FF4"/>
    <w:rsid w:val="003A19CE"/>
    <w:rsid w:val="003A27DA"/>
    <w:rsid w:val="003A5922"/>
    <w:rsid w:val="003A5A36"/>
    <w:rsid w:val="003A75BF"/>
    <w:rsid w:val="003B2FDA"/>
    <w:rsid w:val="003B3AF1"/>
    <w:rsid w:val="003B5314"/>
    <w:rsid w:val="003B6F88"/>
    <w:rsid w:val="003B795E"/>
    <w:rsid w:val="003C0700"/>
    <w:rsid w:val="003C1877"/>
    <w:rsid w:val="003C2327"/>
    <w:rsid w:val="003C30A6"/>
    <w:rsid w:val="003C4169"/>
    <w:rsid w:val="003C441D"/>
    <w:rsid w:val="003D0155"/>
    <w:rsid w:val="003D2870"/>
    <w:rsid w:val="003D4293"/>
    <w:rsid w:val="003D7B1C"/>
    <w:rsid w:val="003E0261"/>
    <w:rsid w:val="003E267B"/>
    <w:rsid w:val="003E49BB"/>
    <w:rsid w:val="003E567A"/>
    <w:rsid w:val="003F30A2"/>
    <w:rsid w:val="003F4269"/>
    <w:rsid w:val="00401E29"/>
    <w:rsid w:val="0040384B"/>
    <w:rsid w:val="00404A01"/>
    <w:rsid w:val="00406082"/>
    <w:rsid w:val="004062DC"/>
    <w:rsid w:val="004074F3"/>
    <w:rsid w:val="00411E26"/>
    <w:rsid w:val="00427209"/>
    <w:rsid w:val="00430E1B"/>
    <w:rsid w:val="00430EDF"/>
    <w:rsid w:val="004327FB"/>
    <w:rsid w:val="00433EBE"/>
    <w:rsid w:val="00437FFD"/>
    <w:rsid w:val="0044379A"/>
    <w:rsid w:val="004440EC"/>
    <w:rsid w:val="004456F2"/>
    <w:rsid w:val="00445EEE"/>
    <w:rsid w:val="004462E2"/>
    <w:rsid w:val="00450735"/>
    <w:rsid w:val="00451B0B"/>
    <w:rsid w:val="00452543"/>
    <w:rsid w:val="004542FE"/>
    <w:rsid w:val="004560B8"/>
    <w:rsid w:val="00456FAE"/>
    <w:rsid w:val="004577C9"/>
    <w:rsid w:val="00457858"/>
    <w:rsid w:val="0046162C"/>
    <w:rsid w:val="00461794"/>
    <w:rsid w:val="00466516"/>
    <w:rsid w:val="004771AF"/>
    <w:rsid w:val="00480116"/>
    <w:rsid w:val="004807FD"/>
    <w:rsid w:val="00482234"/>
    <w:rsid w:val="00482821"/>
    <w:rsid w:val="00484279"/>
    <w:rsid w:val="0049002C"/>
    <w:rsid w:val="0049118C"/>
    <w:rsid w:val="004919B1"/>
    <w:rsid w:val="00493FA3"/>
    <w:rsid w:val="00495731"/>
    <w:rsid w:val="00496C5A"/>
    <w:rsid w:val="004A1B6B"/>
    <w:rsid w:val="004A6C6C"/>
    <w:rsid w:val="004B1E62"/>
    <w:rsid w:val="004B4C7F"/>
    <w:rsid w:val="004C045A"/>
    <w:rsid w:val="004C1C0B"/>
    <w:rsid w:val="004C61A9"/>
    <w:rsid w:val="004C6208"/>
    <w:rsid w:val="004D2433"/>
    <w:rsid w:val="004D34DA"/>
    <w:rsid w:val="004D3F33"/>
    <w:rsid w:val="004D53E7"/>
    <w:rsid w:val="004D5491"/>
    <w:rsid w:val="004D5678"/>
    <w:rsid w:val="004D6ADC"/>
    <w:rsid w:val="004E08B1"/>
    <w:rsid w:val="004E236B"/>
    <w:rsid w:val="004F02EF"/>
    <w:rsid w:val="004F1072"/>
    <w:rsid w:val="004F4304"/>
    <w:rsid w:val="004F7825"/>
    <w:rsid w:val="00500F34"/>
    <w:rsid w:val="00501914"/>
    <w:rsid w:val="0050502D"/>
    <w:rsid w:val="00506D5B"/>
    <w:rsid w:val="00510DA0"/>
    <w:rsid w:val="00514A31"/>
    <w:rsid w:val="0051667F"/>
    <w:rsid w:val="00526FB2"/>
    <w:rsid w:val="00527E90"/>
    <w:rsid w:val="00537117"/>
    <w:rsid w:val="00537DA7"/>
    <w:rsid w:val="00541D17"/>
    <w:rsid w:val="00542920"/>
    <w:rsid w:val="00542DB9"/>
    <w:rsid w:val="005468B4"/>
    <w:rsid w:val="0054705D"/>
    <w:rsid w:val="00550788"/>
    <w:rsid w:val="00551490"/>
    <w:rsid w:val="00552D8A"/>
    <w:rsid w:val="005540F5"/>
    <w:rsid w:val="005601BE"/>
    <w:rsid w:val="005660EF"/>
    <w:rsid w:val="00567AD3"/>
    <w:rsid w:val="00570D69"/>
    <w:rsid w:val="005752B3"/>
    <w:rsid w:val="00576C28"/>
    <w:rsid w:val="005771AE"/>
    <w:rsid w:val="00577CC1"/>
    <w:rsid w:val="00583E53"/>
    <w:rsid w:val="00584272"/>
    <w:rsid w:val="00590FFE"/>
    <w:rsid w:val="00592286"/>
    <w:rsid w:val="005924B9"/>
    <w:rsid w:val="0059631C"/>
    <w:rsid w:val="005969BA"/>
    <w:rsid w:val="005A16EF"/>
    <w:rsid w:val="005B2808"/>
    <w:rsid w:val="005B74A3"/>
    <w:rsid w:val="005B78F9"/>
    <w:rsid w:val="005C0AC2"/>
    <w:rsid w:val="005C0D9B"/>
    <w:rsid w:val="005C1B33"/>
    <w:rsid w:val="005C6A25"/>
    <w:rsid w:val="005D0379"/>
    <w:rsid w:val="005D15A2"/>
    <w:rsid w:val="005D1F1E"/>
    <w:rsid w:val="005D2FCC"/>
    <w:rsid w:val="005D302F"/>
    <w:rsid w:val="005D47D3"/>
    <w:rsid w:val="005E1B6E"/>
    <w:rsid w:val="005E295E"/>
    <w:rsid w:val="005F2023"/>
    <w:rsid w:val="005F30FF"/>
    <w:rsid w:val="005F530C"/>
    <w:rsid w:val="005F6E22"/>
    <w:rsid w:val="00601047"/>
    <w:rsid w:val="0060207B"/>
    <w:rsid w:val="00603A04"/>
    <w:rsid w:val="00604126"/>
    <w:rsid w:val="0060475B"/>
    <w:rsid w:val="00610125"/>
    <w:rsid w:val="006102C0"/>
    <w:rsid w:val="00621AB9"/>
    <w:rsid w:val="00622625"/>
    <w:rsid w:val="0062722A"/>
    <w:rsid w:val="00627D59"/>
    <w:rsid w:val="00631504"/>
    <w:rsid w:val="006320BF"/>
    <w:rsid w:val="006330D6"/>
    <w:rsid w:val="00640352"/>
    <w:rsid w:val="006413F6"/>
    <w:rsid w:val="00642CC2"/>
    <w:rsid w:val="006436A9"/>
    <w:rsid w:val="0064702C"/>
    <w:rsid w:val="006537E5"/>
    <w:rsid w:val="00654C96"/>
    <w:rsid w:val="0066170F"/>
    <w:rsid w:val="00661FCD"/>
    <w:rsid w:val="0066619A"/>
    <w:rsid w:val="0067022B"/>
    <w:rsid w:val="00670824"/>
    <w:rsid w:val="00670BCB"/>
    <w:rsid w:val="00671978"/>
    <w:rsid w:val="00672239"/>
    <w:rsid w:val="00676E26"/>
    <w:rsid w:val="00677788"/>
    <w:rsid w:val="00680F22"/>
    <w:rsid w:val="00681194"/>
    <w:rsid w:val="00683A58"/>
    <w:rsid w:val="00684AA0"/>
    <w:rsid w:val="006900CE"/>
    <w:rsid w:val="00690447"/>
    <w:rsid w:val="006920DD"/>
    <w:rsid w:val="006930C1"/>
    <w:rsid w:val="00693B3A"/>
    <w:rsid w:val="00695ABF"/>
    <w:rsid w:val="006A2019"/>
    <w:rsid w:val="006A2A0D"/>
    <w:rsid w:val="006A5C02"/>
    <w:rsid w:val="006A5F43"/>
    <w:rsid w:val="006A6D68"/>
    <w:rsid w:val="006B22B3"/>
    <w:rsid w:val="006B61FF"/>
    <w:rsid w:val="006B684A"/>
    <w:rsid w:val="006B7567"/>
    <w:rsid w:val="006C59B9"/>
    <w:rsid w:val="006C6A02"/>
    <w:rsid w:val="006C754B"/>
    <w:rsid w:val="006D55A5"/>
    <w:rsid w:val="006D61FF"/>
    <w:rsid w:val="006D6373"/>
    <w:rsid w:val="006E0E06"/>
    <w:rsid w:val="006E0E3A"/>
    <w:rsid w:val="006E113D"/>
    <w:rsid w:val="006E260B"/>
    <w:rsid w:val="006E5F30"/>
    <w:rsid w:val="006E79A2"/>
    <w:rsid w:val="006F19AC"/>
    <w:rsid w:val="006F3BEA"/>
    <w:rsid w:val="006F5851"/>
    <w:rsid w:val="006F657E"/>
    <w:rsid w:val="0070134F"/>
    <w:rsid w:val="00702DB7"/>
    <w:rsid w:val="00707122"/>
    <w:rsid w:val="007165D5"/>
    <w:rsid w:val="00722378"/>
    <w:rsid w:val="00723FBB"/>
    <w:rsid w:val="00726218"/>
    <w:rsid w:val="00730ACC"/>
    <w:rsid w:val="00734B91"/>
    <w:rsid w:val="00734D66"/>
    <w:rsid w:val="007370B0"/>
    <w:rsid w:val="007402ED"/>
    <w:rsid w:val="0074095A"/>
    <w:rsid w:val="00745E55"/>
    <w:rsid w:val="00751903"/>
    <w:rsid w:val="007545AA"/>
    <w:rsid w:val="007570F9"/>
    <w:rsid w:val="00765F66"/>
    <w:rsid w:val="00767697"/>
    <w:rsid w:val="007714A8"/>
    <w:rsid w:val="007719AB"/>
    <w:rsid w:val="00777634"/>
    <w:rsid w:val="00782594"/>
    <w:rsid w:val="00786C28"/>
    <w:rsid w:val="00790D1E"/>
    <w:rsid w:val="00790D5C"/>
    <w:rsid w:val="00793099"/>
    <w:rsid w:val="0079755A"/>
    <w:rsid w:val="007A1348"/>
    <w:rsid w:val="007A411D"/>
    <w:rsid w:val="007A6112"/>
    <w:rsid w:val="007A63BA"/>
    <w:rsid w:val="007A711A"/>
    <w:rsid w:val="007B228D"/>
    <w:rsid w:val="007B2370"/>
    <w:rsid w:val="007B35BE"/>
    <w:rsid w:val="007B3799"/>
    <w:rsid w:val="007B4149"/>
    <w:rsid w:val="007B566C"/>
    <w:rsid w:val="007C023E"/>
    <w:rsid w:val="007C1468"/>
    <w:rsid w:val="007D09E5"/>
    <w:rsid w:val="007D4F61"/>
    <w:rsid w:val="007D540E"/>
    <w:rsid w:val="007D6BC2"/>
    <w:rsid w:val="007E159F"/>
    <w:rsid w:val="007F2DB8"/>
    <w:rsid w:val="007F35B4"/>
    <w:rsid w:val="007F3D40"/>
    <w:rsid w:val="007F4458"/>
    <w:rsid w:val="007F5189"/>
    <w:rsid w:val="00801C2E"/>
    <w:rsid w:val="00802B0A"/>
    <w:rsid w:val="00803561"/>
    <w:rsid w:val="008046EF"/>
    <w:rsid w:val="00806D89"/>
    <w:rsid w:val="00813060"/>
    <w:rsid w:val="00820B23"/>
    <w:rsid w:val="008213D1"/>
    <w:rsid w:val="00821C1E"/>
    <w:rsid w:val="00823250"/>
    <w:rsid w:val="00830CCB"/>
    <w:rsid w:val="00831E82"/>
    <w:rsid w:val="008329DF"/>
    <w:rsid w:val="008331EA"/>
    <w:rsid w:val="00834944"/>
    <w:rsid w:val="00834CB9"/>
    <w:rsid w:val="008364FA"/>
    <w:rsid w:val="00837AAA"/>
    <w:rsid w:val="00845B78"/>
    <w:rsid w:val="0084698D"/>
    <w:rsid w:val="00847497"/>
    <w:rsid w:val="008509BF"/>
    <w:rsid w:val="0085117F"/>
    <w:rsid w:val="00851411"/>
    <w:rsid w:val="00852464"/>
    <w:rsid w:val="00856D71"/>
    <w:rsid w:val="00857CCC"/>
    <w:rsid w:val="008621CA"/>
    <w:rsid w:val="0086553B"/>
    <w:rsid w:val="00870E37"/>
    <w:rsid w:val="00871454"/>
    <w:rsid w:val="008727DD"/>
    <w:rsid w:val="008743AD"/>
    <w:rsid w:val="00876B15"/>
    <w:rsid w:val="00877732"/>
    <w:rsid w:val="0088119F"/>
    <w:rsid w:val="00881B36"/>
    <w:rsid w:val="008826BF"/>
    <w:rsid w:val="00882D32"/>
    <w:rsid w:val="00886A23"/>
    <w:rsid w:val="008925EA"/>
    <w:rsid w:val="00892BE8"/>
    <w:rsid w:val="008A15AA"/>
    <w:rsid w:val="008A1669"/>
    <w:rsid w:val="008A2E09"/>
    <w:rsid w:val="008A4629"/>
    <w:rsid w:val="008A5438"/>
    <w:rsid w:val="008A56BE"/>
    <w:rsid w:val="008A6B3A"/>
    <w:rsid w:val="008A6B69"/>
    <w:rsid w:val="008A6DB6"/>
    <w:rsid w:val="008A738A"/>
    <w:rsid w:val="008B047F"/>
    <w:rsid w:val="008B0DFB"/>
    <w:rsid w:val="008B1395"/>
    <w:rsid w:val="008B3110"/>
    <w:rsid w:val="008B6284"/>
    <w:rsid w:val="008B68E9"/>
    <w:rsid w:val="008C2F15"/>
    <w:rsid w:val="008C4DEA"/>
    <w:rsid w:val="008C7647"/>
    <w:rsid w:val="008D0293"/>
    <w:rsid w:val="008D4C59"/>
    <w:rsid w:val="008E10AB"/>
    <w:rsid w:val="008E13D7"/>
    <w:rsid w:val="008E1F0F"/>
    <w:rsid w:val="008E321C"/>
    <w:rsid w:val="008E761D"/>
    <w:rsid w:val="008F00DE"/>
    <w:rsid w:val="008F1C10"/>
    <w:rsid w:val="008F21D4"/>
    <w:rsid w:val="008F22FA"/>
    <w:rsid w:val="008F3000"/>
    <w:rsid w:val="008F5200"/>
    <w:rsid w:val="00902EE3"/>
    <w:rsid w:val="00903CF4"/>
    <w:rsid w:val="0090424F"/>
    <w:rsid w:val="00904F16"/>
    <w:rsid w:val="00905B1A"/>
    <w:rsid w:val="00907E56"/>
    <w:rsid w:val="00907F29"/>
    <w:rsid w:val="00915839"/>
    <w:rsid w:val="009160DC"/>
    <w:rsid w:val="0091663A"/>
    <w:rsid w:val="0091714E"/>
    <w:rsid w:val="009173EE"/>
    <w:rsid w:val="00920D8E"/>
    <w:rsid w:val="00921B80"/>
    <w:rsid w:val="00923D99"/>
    <w:rsid w:val="00926C7F"/>
    <w:rsid w:val="0092750A"/>
    <w:rsid w:val="00936E86"/>
    <w:rsid w:val="0094404C"/>
    <w:rsid w:val="00944189"/>
    <w:rsid w:val="00944C04"/>
    <w:rsid w:val="009477A2"/>
    <w:rsid w:val="00950EFD"/>
    <w:rsid w:val="0095390E"/>
    <w:rsid w:val="0095435C"/>
    <w:rsid w:val="009548AF"/>
    <w:rsid w:val="00954D84"/>
    <w:rsid w:val="009552CF"/>
    <w:rsid w:val="00956B26"/>
    <w:rsid w:val="00964FEF"/>
    <w:rsid w:val="00966373"/>
    <w:rsid w:val="00970B24"/>
    <w:rsid w:val="0097331D"/>
    <w:rsid w:val="00981EB4"/>
    <w:rsid w:val="00984E12"/>
    <w:rsid w:val="009859C7"/>
    <w:rsid w:val="009878FF"/>
    <w:rsid w:val="00993DAB"/>
    <w:rsid w:val="009A405E"/>
    <w:rsid w:val="009A5182"/>
    <w:rsid w:val="009B492D"/>
    <w:rsid w:val="009B57C0"/>
    <w:rsid w:val="009C1CBE"/>
    <w:rsid w:val="009C2FE1"/>
    <w:rsid w:val="009C5486"/>
    <w:rsid w:val="009C58D6"/>
    <w:rsid w:val="009C71D0"/>
    <w:rsid w:val="009D0024"/>
    <w:rsid w:val="009D060A"/>
    <w:rsid w:val="009D379E"/>
    <w:rsid w:val="009D55A9"/>
    <w:rsid w:val="009D7496"/>
    <w:rsid w:val="009E27B2"/>
    <w:rsid w:val="009E4CE8"/>
    <w:rsid w:val="009E53E6"/>
    <w:rsid w:val="009E769D"/>
    <w:rsid w:val="009F0163"/>
    <w:rsid w:val="009F0C31"/>
    <w:rsid w:val="009F267C"/>
    <w:rsid w:val="009F28AB"/>
    <w:rsid w:val="009F48C6"/>
    <w:rsid w:val="009F52AB"/>
    <w:rsid w:val="00A00907"/>
    <w:rsid w:val="00A02AB0"/>
    <w:rsid w:val="00A056E9"/>
    <w:rsid w:val="00A06133"/>
    <w:rsid w:val="00A111E0"/>
    <w:rsid w:val="00A14F90"/>
    <w:rsid w:val="00A20BCE"/>
    <w:rsid w:val="00A22029"/>
    <w:rsid w:val="00A2392B"/>
    <w:rsid w:val="00A2479E"/>
    <w:rsid w:val="00A24BD8"/>
    <w:rsid w:val="00A26B06"/>
    <w:rsid w:val="00A304F8"/>
    <w:rsid w:val="00A319BE"/>
    <w:rsid w:val="00A32B42"/>
    <w:rsid w:val="00A332B8"/>
    <w:rsid w:val="00A43E68"/>
    <w:rsid w:val="00A443EF"/>
    <w:rsid w:val="00A50A32"/>
    <w:rsid w:val="00A5158B"/>
    <w:rsid w:val="00A56B30"/>
    <w:rsid w:val="00A6156B"/>
    <w:rsid w:val="00A65472"/>
    <w:rsid w:val="00A66BA3"/>
    <w:rsid w:val="00A7244C"/>
    <w:rsid w:val="00A76900"/>
    <w:rsid w:val="00A771C1"/>
    <w:rsid w:val="00A80596"/>
    <w:rsid w:val="00A8086E"/>
    <w:rsid w:val="00A80E52"/>
    <w:rsid w:val="00A82F7F"/>
    <w:rsid w:val="00A90EDB"/>
    <w:rsid w:val="00A93D04"/>
    <w:rsid w:val="00A94367"/>
    <w:rsid w:val="00A95CDF"/>
    <w:rsid w:val="00A97A87"/>
    <w:rsid w:val="00AA1A88"/>
    <w:rsid w:val="00AA4B6E"/>
    <w:rsid w:val="00AA53F4"/>
    <w:rsid w:val="00AA724B"/>
    <w:rsid w:val="00AB458A"/>
    <w:rsid w:val="00AC18BD"/>
    <w:rsid w:val="00AC5B21"/>
    <w:rsid w:val="00AC75E3"/>
    <w:rsid w:val="00AC7D47"/>
    <w:rsid w:val="00AD3FC0"/>
    <w:rsid w:val="00AD651A"/>
    <w:rsid w:val="00AD6665"/>
    <w:rsid w:val="00AE3399"/>
    <w:rsid w:val="00AE5520"/>
    <w:rsid w:val="00AE5B2A"/>
    <w:rsid w:val="00AF3C77"/>
    <w:rsid w:val="00AF67FE"/>
    <w:rsid w:val="00B00F6B"/>
    <w:rsid w:val="00B012EF"/>
    <w:rsid w:val="00B01803"/>
    <w:rsid w:val="00B03B69"/>
    <w:rsid w:val="00B07F6F"/>
    <w:rsid w:val="00B1012A"/>
    <w:rsid w:val="00B10D96"/>
    <w:rsid w:val="00B11986"/>
    <w:rsid w:val="00B21247"/>
    <w:rsid w:val="00B21E24"/>
    <w:rsid w:val="00B21EBD"/>
    <w:rsid w:val="00B21F9A"/>
    <w:rsid w:val="00B30D2F"/>
    <w:rsid w:val="00B32700"/>
    <w:rsid w:val="00B34D07"/>
    <w:rsid w:val="00B360C1"/>
    <w:rsid w:val="00B37009"/>
    <w:rsid w:val="00B40A7C"/>
    <w:rsid w:val="00B44545"/>
    <w:rsid w:val="00B5140D"/>
    <w:rsid w:val="00B55B1E"/>
    <w:rsid w:val="00B60D0A"/>
    <w:rsid w:val="00B6175F"/>
    <w:rsid w:val="00B73F41"/>
    <w:rsid w:val="00B747F6"/>
    <w:rsid w:val="00B85073"/>
    <w:rsid w:val="00B9059E"/>
    <w:rsid w:val="00B94462"/>
    <w:rsid w:val="00BA1DE7"/>
    <w:rsid w:val="00BA2884"/>
    <w:rsid w:val="00BA6741"/>
    <w:rsid w:val="00BB0B4E"/>
    <w:rsid w:val="00BC470C"/>
    <w:rsid w:val="00BC4A2C"/>
    <w:rsid w:val="00BC6212"/>
    <w:rsid w:val="00BC6840"/>
    <w:rsid w:val="00BD0FC1"/>
    <w:rsid w:val="00BD3CC2"/>
    <w:rsid w:val="00BD5245"/>
    <w:rsid w:val="00BD6E3A"/>
    <w:rsid w:val="00BD76A9"/>
    <w:rsid w:val="00BE0A62"/>
    <w:rsid w:val="00BE10E7"/>
    <w:rsid w:val="00BE1A15"/>
    <w:rsid w:val="00BF1ADD"/>
    <w:rsid w:val="00BF4D39"/>
    <w:rsid w:val="00BF50EB"/>
    <w:rsid w:val="00BF5FB2"/>
    <w:rsid w:val="00BF6FD4"/>
    <w:rsid w:val="00C00644"/>
    <w:rsid w:val="00C020D5"/>
    <w:rsid w:val="00C040F5"/>
    <w:rsid w:val="00C0419F"/>
    <w:rsid w:val="00C11C94"/>
    <w:rsid w:val="00C124A5"/>
    <w:rsid w:val="00C1326E"/>
    <w:rsid w:val="00C13D80"/>
    <w:rsid w:val="00C14421"/>
    <w:rsid w:val="00C155DE"/>
    <w:rsid w:val="00C16FDA"/>
    <w:rsid w:val="00C17A0F"/>
    <w:rsid w:val="00C2066A"/>
    <w:rsid w:val="00C2074D"/>
    <w:rsid w:val="00C214EB"/>
    <w:rsid w:val="00C26712"/>
    <w:rsid w:val="00C26D41"/>
    <w:rsid w:val="00C273D8"/>
    <w:rsid w:val="00C37B2F"/>
    <w:rsid w:val="00C4302D"/>
    <w:rsid w:val="00C44C08"/>
    <w:rsid w:val="00C50D42"/>
    <w:rsid w:val="00C51CC4"/>
    <w:rsid w:val="00C55399"/>
    <w:rsid w:val="00C57B04"/>
    <w:rsid w:val="00C72CEB"/>
    <w:rsid w:val="00C754A3"/>
    <w:rsid w:val="00C7680C"/>
    <w:rsid w:val="00C77A55"/>
    <w:rsid w:val="00C80166"/>
    <w:rsid w:val="00C8541D"/>
    <w:rsid w:val="00C8620C"/>
    <w:rsid w:val="00C87301"/>
    <w:rsid w:val="00C876BF"/>
    <w:rsid w:val="00C87839"/>
    <w:rsid w:val="00C91271"/>
    <w:rsid w:val="00C934A6"/>
    <w:rsid w:val="00C95158"/>
    <w:rsid w:val="00C954AF"/>
    <w:rsid w:val="00C9625A"/>
    <w:rsid w:val="00CA098E"/>
    <w:rsid w:val="00CA46AB"/>
    <w:rsid w:val="00CA4A42"/>
    <w:rsid w:val="00CA4C0D"/>
    <w:rsid w:val="00CA50DE"/>
    <w:rsid w:val="00CB1834"/>
    <w:rsid w:val="00CB3DD2"/>
    <w:rsid w:val="00CB59F3"/>
    <w:rsid w:val="00CD278F"/>
    <w:rsid w:val="00CD6366"/>
    <w:rsid w:val="00CD7458"/>
    <w:rsid w:val="00CD75FF"/>
    <w:rsid w:val="00CE24C4"/>
    <w:rsid w:val="00CE3796"/>
    <w:rsid w:val="00CE4792"/>
    <w:rsid w:val="00CE6C08"/>
    <w:rsid w:val="00CF0B29"/>
    <w:rsid w:val="00CF5D1B"/>
    <w:rsid w:val="00CF6C83"/>
    <w:rsid w:val="00D018AB"/>
    <w:rsid w:val="00D02749"/>
    <w:rsid w:val="00D0606F"/>
    <w:rsid w:val="00D06708"/>
    <w:rsid w:val="00D103CA"/>
    <w:rsid w:val="00D11923"/>
    <w:rsid w:val="00D11A98"/>
    <w:rsid w:val="00D14562"/>
    <w:rsid w:val="00D15DCE"/>
    <w:rsid w:val="00D16003"/>
    <w:rsid w:val="00D21F22"/>
    <w:rsid w:val="00D2212D"/>
    <w:rsid w:val="00D22923"/>
    <w:rsid w:val="00D24ED5"/>
    <w:rsid w:val="00D327EF"/>
    <w:rsid w:val="00D3334E"/>
    <w:rsid w:val="00D42721"/>
    <w:rsid w:val="00D43B7A"/>
    <w:rsid w:val="00D4404F"/>
    <w:rsid w:val="00D5364C"/>
    <w:rsid w:val="00D62A4D"/>
    <w:rsid w:val="00D64069"/>
    <w:rsid w:val="00D72E86"/>
    <w:rsid w:val="00D743E5"/>
    <w:rsid w:val="00D75441"/>
    <w:rsid w:val="00D804A0"/>
    <w:rsid w:val="00D82331"/>
    <w:rsid w:val="00D85BB0"/>
    <w:rsid w:val="00D87466"/>
    <w:rsid w:val="00D93566"/>
    <w:rsid w:val="00D96722"/>
    <w:rsid w:val="00D97806"/>
    <w:rsid w:val="00D97C93"/>
    <w:rsid w:val="00DA622B"/>
    <w:rsid w:val="00DB2D8B"/>
    <w:rsid w:val="00DB2F76"/>
    <w:rsid w:val="00DB320A"/>
    <w:rsid w:val="00DB4BF6"/>
    <w:rsid w:val="00DB5132"/>
    <w:rsid w:val="00DB51BF"/>
    <w:rsid w:val="00DB635A"/>
    <w:rsid w:val="00DC2E9F"/>
    <w:rsid w:val="00DC540F"/>
    <w:rsid w:val="00DD0D74"/>
    <w:rsid w:val="00DD11E9"/>
    <w:rsid w:val="00DE121A"/>
    <w:rsid w:val="00DE2895"/>
    <w:rsid w:val="00DE32C2"/>
    <w:rsid w:val="00DE3E7A"/>
    <w:rsid w:val="00DE4608"/>
    <w:rsid w:val="00DE5D69"/>
    <w:rsid w:val="00DE6C2B"/>
    <w:rsid w:val="00DF3A67"/>
    <w:rsid w:val="00DF42CB"/>
    <w:rsid w:val="00DF5D20"/>
    <w:rsid w:val="00E021C9"/>
    <w:rsid w:val="00E02382"/>
    <w:rsid w:val="00E026CB"/>
    <w:rsid w:val="00E05ED0"/>
    <w:rsid w:val="00E11D58"/>
    <w:rsid w:val="00E129C6"/>
    <w:rsid w:val="00E135BB"/>
    <w:rsid w:val="00E138D1"/>
    <w:rsid w:val="00E14998"/>
    <w:rsid w:val="00E15342"/>
    <w:rsid w:val="00E168CC"/>
    <w:rsid w:val="00E17A9C"/>
    <w:rsid w:val="00E2377E"/>
    <w:rsid w:val="00E23DD3"/>
    <w:rsid w:val="00E2546D"/>
    <w:rsid w:val="00E32E13"/>
    <w:rsid w:val="00E34737"/>
    <w:rsid w:val="00E40728"/>
    <w:rsid w:val="00E42156"/>
    <w:rsid w:val="00E42B58"/>
    <w:rsid w:val="00E44160"/>
    <w:rsid w:val="00E44D0B"/>
    <w:rsid w:val="00E50030"/>
    <w:rsid w:val="00E51153"/>
    <w:rsid w:val="00E53216"/>
    <w:rsid w:val="00E5521C"/>
    <w:rsid w:val="00E60006"/>
    <w:rsid w:val="00E60544"/>
    <w:rsid w:val="00E6074F"/>
    <w:rsid w:val="00E61DC9"/>
    <w:rsid w:val="00E71684"/>
    <w:rsid w:val="00E717C5"/>
    <w:rsid w:val="00E76152"/>
    <w:rsid w:val="00E763E1"/>
    <w:rsid w:val="00E8113F"/>
    <w:rsid w:val="00E83889"/>
    <w:rsid w:val="00E8436B"/>
    <w:rsid w:val="00E84C7E"/>
    <w:rsid w:val="00E86F59"/>
    <w:rsid w:val="00E92D4C"/>
    <w:rsid w:val="00E97095"/>
    <w:rsid w:val="00EA4BF0"/>
    <w:rsid w:val="00EB1EAB"/>
    <w:rsid w:val="00EB4D3C"/>
    <w:rsid w:val="00EB5763"/>
    <w:rsid w:val="00EC2376"/>
    <w:rsid w:val="00EC2AEA"/>
    <w:rsid w:val="00EC3594"/>
    <w:rsid w:val="00EC49B5"/>
    <w:rsid w:val="00EC4F13"/>
    <w:rsid w:val="00EC5897"/>
    <w:rsid w:val="00ED14CD"/>
    <w:rsid w:val="00ED43CB"/>
    <w:rsid w:val="00ED4A29"/>
    <w:rsid w:val="00ED725D"/>
    <w:rsid w:val="00ED741D"/>
    <w:rsid w:val="00EE27F6"/>
    <w:rsid w:val="00EF00A1"/>
    <w:rsid w:val="00EF61F5"/>
    <w:rsid w:val="00EF7509"/>
    <w:rsid w:val="00F00B63"/>
    <w:rsid w:val="00F0160E"/>
    <w:rsid w:val="00F01B99"/>
    <w:rsid w:val="00F02BCB"/>
    <w:rsid w:val="00F04F3B"/>
    <w:rsid w:val="00F128F2"/>
    <w:rsid w:val="00F23C30"/>
    <w:rsid w:val="00F24036"/>
    <w:rsid w:val="00F25499"/>
    <w:rsid w:val="00F26706"/>
    <w:rsid w:val="00F31A10"/>
    <w:rsid w:val="00F3408F"/>
    <w:rsid w:val="00F4058B"/>
    <w:rsid w:val="00F40BF7"/>
    <w:rsid w:val="00F42E08"/>
    <w:rsid w:val="00F5055A"/>
    <w:rsid w:val="00F519DF"/>
    <w:rsid w:val="00F54BE3"/>
    <w:rsid w:val="00F5583F"/>
    <w:rsid w:val="00F60743"/>
    <w:rsid w:val="00F617A6"/>
    <w:rsid w:val="00F62177"/>
    <w:rsid w:val="00F62D08"/>
    <w:rsid w:val="00F634FE"/>
    <w:rsid w:val="00F63DC8"/>
    <w:rsid w:val="00F67EAD"/>
    <w:rsid w:val="00F739FE"/>
    <w:rsid w:val="00F74C7F"/>
    <w:rsid w:val="00F83AC3"/>
    <w:rsid w:val="00F83B59"/>
    <w:rsid w:val="00F84BA1"/>
    <w:rsid w:val="00F8783F"/>
    <w:rsid w:val="00F9074A"/>
    <w:rsid w:val="00F91872"/>
    <w:rsid w:val="00F931FA"/>
    <w:rsid w:val="00FA2E79"/>
    <w:rsid w:val="00FA3345"/>
    <w:rsid w:val="00FA40D0"/>
    <w:rsid w:val="00FA43E4"/>
    <w:rsid w:val="00FA700B"/>
    <w:rsid w:val="00FB1B42"/>
    <w:rsid w:val="00FB28FF"/>
    <w:rsid w:val="00FB34A3"/>
    <w:rsid w:val="00FC1EC3"/>
    <w:rsid w:val="00FC592A"/>
    <w:rsid w:val="00FD4324"/>
    <w:rsid w:val="00FD4817"/>
    <w:rsid w:val="00FE3FCF"/>
    <w:rsid w:val="00FE4569"/>
    <w:rsid w:val="00FE4A2C"/>
    <w:rsid w:val="00FF0958"/>
    <w:rsid w:val="00FF438D"/>
    <w:rsid w:val="00FF6AD3"/>
    <w:rsid w:val="00FF7D3A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C4842"/>
  <w15:docId w15:val="{DD4957BB-D090-4950-8AAF-84F3094B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08F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552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3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25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3408F"/>
    <w:rPr>
      <w:color w:val="0000FF"/>
      <w:u w:val="single"/>
    </w:rPr>
  </w:style>
  <w:style w:type="paragraph" w:styleId="Nzev">
    <w:name w:val="Title"/>
    <w:basedOn w:val="Normln"/>
    <w:qFormat/>
    <w:rsid w:val="00F3408F"/>
    <w:pPr>
      <w:jc w:val="center"/>
    </w:pPr>
    <w:rPr>
      <w:rFonts w:ascii="Arial" w:hAnsi="Arial"/>
      <w:b/>
    </w:rPr>
  </w:style>
  <w:style w:type="character" w:styleId="Sledovanodkaz">
    <w:name w:val="FollowedHyperlink"/>
    <w:semiHidden/>
    <w:rsid w:val="00F3408F"/>
    <w:rPr>
      <w:color w:val="800080"/>
      <w:u w:val="single"/>
    </w:rPr>
  </w:style>
  <w:style w:type="character" w:styleId="Siln">
    <w:name w:val="Strong"/>
    <w:uiPriority w:val="22"/>
    <w:qFormat/>
    <w:rsid w:val="00A76900"/>
    <w:rPr>
      <w:b/>
      <w:bCs/>
    </w:rPr>
  </w:style>
  <w:style w:type="character" w:customStyle="1" w:styleId="Nadpis1Char">
    <w:name w:val="Nadpis 1 Char"/>
    <w:link w:val="Nadpis1"/>
    <w:uiPriority w:val="9"/>
    <w:rsid w:val="009552CF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9552CF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9552CF"/>
    <w:rPr>
      <w:i/>
      <w:iCs/>
    </w:rPr>
  </w:style>
  <w:style w:type="paragraph" w:styleId="Odstavecseseznamem">
    <w:name w:val="List Paragraph"/>
    <w:basedOn w:val="Normln"/>
    <w:uiPriority w:val="34"/>
    <w:qFormat/>
    <w:rsid w:val="00B07F6F"/>
    <w:pPr>
      <w:ind w:left="708"/>
    </w:pPr>
  </w:style>
  <w:style w:type="paragraph" w:styleId="Prosttext">
    <w:name w:val="Plain Text"/>
    <w:basedOn w:val="Normln"/>
    <w:link w:val="ProsttextChar"/>
    <w:uiPriority w:val="99"/>
    <w:rsid w:val="0094404C"/>
    <w:rPr>
      <w:rFonts w:ascii="Calibri" w:hAnsi="Calibri"/>
      <w:sz w:val="22"/>
      <w:szCs w:val="22"/>
    </w:rPr>
  </w:style>
  <w:style w:type="paragraph" w:styleId="Rozloendokumentu">
    <w:name w:val="Document Map"/>
    <w:basedOn w:val="Normln"/>
    <w:link w:val="RozloendokumentuChar"/>
    <w:rsid w:val="006E260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6E260B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9709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25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66516"/>
    <w:rPr>
      <w:color w:val="605E5C"/>
      <w:shd w:val="clear" w:color="auto" w:fill="E1DFDD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4D2433"/>
    <w:pPr>
      <w:spacing w:line="360" w:lineRule="exact"/>
      <w:jc w:val="both"/>
    </w:pPr>
    <w:rPr>
      <w:rFonts w:ascii="Arial" w:eastAsiaTheme="minorHAnsi" w:hAnsi="Arial" w:cstheme="minorBidi"/>
      <w:sz w:val="22"/>
      <w:szCs w:val="22"/>
      <w:lang w:val="de-DE"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4D2433"/>
    <w:rPr>
      <w:rFonts w:ascii="Arial" w:eastAsiaTheme="minorHAnsi" w:hAnsi="Arial" w:cstheme="minorBidi"/>
      <w:sz w:val="22"/>
      <w:szCs w:val="22"/>
      <w:lang w:val="de-DE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D2433"/>
    <w:pPr>
      <w:spacing w:after="120" w:line="360" w:lineRule="exact"/>
      <w:jc w:val="both"/>
    </w:pPr>
    <w:rPr>
      <w:rFonts w:ascii="Arial" w:eastAsiaTheme="minorHAnsi" w:hAnsi="Arial" w:cstheme="minorBidi"/>
      <w:sz w:val="22"/>
      <w:szCs w:val="22"/>
      <w:lang w:val="de-DE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D2433"/>
    <w:rPr>
      <w:rFonts w:ascii="Arial" w:eastAsiaTheme="minorHAnsi" w:hAnsi="Arial" w:cstheme="minorBidi"/>
      <w:sz w:val="22"/>
      <w:szCs w:val="22"/>
      <w:lang w:val="de-DE" w:eastAsia="en-US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90FF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39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rosttextChar">
    <w:name w:val="Prostý text Char"/>
    <w:basedOn w:val="Standardnpsmoodstavce"/>
    <w:link w:val="Prosttext"/>
    <w:uiPriority w:val="99"/>
    <w:rsid w:val="00AA4B6E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FE0"/>
    <w:rPr>
      <w:rFonts w:ascii="Tahoma" w:hAnsi="Tahoma" w:cs="Tahoma"/>
      <w:sz w:val="16"/>
      <w:szCs w:val="16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E32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8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535">
              <w:marLeft w:val="0"/>
              <w:marRight w:val="0"/>
              <w:marTop w:val="0"/>
              <w:marBottom w:val="0"/>
              <w:divBdr>
                <w:top w:val="single" w:sz="18" w:space="0" w:color="37445D"/>
                <w:left w:val="single" w:sz="18" w:space="0" w:color="37445D"/>
                <w:bottom w:val="single" w:sz="2" w:space="0" w:color="37445D"/>
                <w:right w:val="single" w:sz="2" w:space="0" w:color="37445D"/>
              </w:divBdr>
              <w:divsChild>
                <w:div w:id="2989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942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7445D"/>
                        <w:left w:val="single" w:sz="18" w:space="0" w:color="37445D"/>
                        <w:bottom w:val="single" w:sz="2" w:space="0" w:color="37445D"/>
                        <w:right w:val="single" w:sz="2" w:space="0" w:color="37445D"/>
                      </w:divBdr>
                      <w:divsChild>
                        <w:div w:id="1668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37445D"/>
                            <w:left w:val="single" w:sz="18" w:space="0" w:color="37445D"/>
                            <w:bottom w:val="single" w:sz="2" w:space="0" w:color="37445D"/>
                            <w:right w:val="single" w:sz="2" w:space="0" w:color="37445D"/>
                          </w:divBdr>
                          <w:divsChild>
                            <w:div w:id="8486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37445D"/>
                                <w:left w:val="single" w:sz="18" w:space="0" w:color="37445D"/>
                                <w:bottom w:val="single" w:sz="2" w:space="0" w:color="37445D"/>
                                <w:right w:val="single" w:sz="2" w:space="0" w:color="37445D"/>
                              </w:divBdr>
                              <w:divsChild>
                                <w:div w:id="97933624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single" w:sz="18" w:space="0" w:color="37445D"/>
                                    <w:left w:val="single" w:sz="18" w:space="0" w:color="37445D"/>
                                    <w:bottom w:val="single" w:sz="2" w:space="0" w:color="37445D"/>
                                    <w:right w:val="single" w:sz="2" w:space="0" w:color="37445D"/>
                                  </w:divBdr>
                                  <w:divsChild>
                                    <w:div w:id="205627066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single" w:sz="18" w:space="0" w:color="37445D"/>
                                        <w:left w:val="single" w:sz="18" w:space="0" w:color="37445D"/>
                                        <w:bottom w:val="single" w:sz="2" w:space="0" w:color="37445D"/>
                                        <w:right w:val="single" w:sz="2" w:space="0" w:color="37445D"/>
                                      </w:divBdr>
                                      <w:divsChild>
                                        <w:div w:id="204243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5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3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6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 výboru Společnosti pro pojivové tkáně dne 14</vt:lpstr>
    </vt:vector>
  </TitlesOfParts>
  <Company>Ambulcentrum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 výboru Společnosti pro pojivové tkáně dne 14</dc:title>
  <dc:creator>MUDr.Mařík</dc:creator>
  <cp:lastModifiedBy>Hulejová Hana</cp:lastModifiedBy>
  <cp:revision>4</cp:revision>
  <cp:lastPrinted>2010-04-22T10:26:00Z</cp:lastPrinted>
  <dcterms:created xsi:type="dcterms:W3CDTF">2021-08-25T06:34:00Z</dcterms:created>
  <dcterms:modified xsi:type="dcterms:W3CDTF">2021-08-25T06:37:00Z</dcterms:modified>
</cp:coreProperties>
</file>